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5D" w:rsidRDefault="0035167E" w:rsidP="0082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821">
        <w:rPr>
          <w:rFonts w:ascii="Times New Roman" w:hAnsi="Times New Roman" w:cs="Times New Roman"/>
          <w:b/>
          <w:sz w:val="24"/>
          <w:szCs w:val="24"/>
        </w:rPr>
        <w:t>EVALUACE DOKTORSKÉHO STUDIA ARCHIVNICTVÍ</w:t>
      </w:r>
    </w:p>
    <w:p w:rsidR="0035167E" w:rsidRDefault="0035167E" w:rsidP="008258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821" w:rsidRDefault="00825821" w:rsidP="008258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Akademický rok:</w:t>
      </w:r>
    </w:p>
    <w:p w:rsidR="00825821" w:rsidRDefault="00825821" w:rsidP="008258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Semestr:</w:t>
      </w:r>
      <w:r w:rsidR="00351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821" w:rsidRDefault="00825821" w:rsidP="00825821">
      <w:pPr>
        <w:rPr>
          <w:rFonts w:ascii="Times New Roman" w:hAnsi="Times New Roman" w:cs="Times New Roman"/>
          <w:b/>
          <w:sz w:val="24"/>
          <w:szCs w:val="24"/>
        </w:rPr>
      </w:pPr>
    </w:p>
    <w:p w:rsidR="00825821" w:rsidRPr="0035167E" w:rsidRDefault="00825821" w:rsidP="00825821">
      <w:pPr>
        <w:jc w:val="both"/>
        <w:rPr>
          <w:rFonts w:ascii="Times New Roman" w:hAnsi="Times New Roman" w:cs="Times New Roman"/>
          <w:sz w:val="20"/>
          <w:szCs w:val="20"/>
        </w:rPr>
      </w:pPr>
      <w:r w:rsidRPr="0035167E">
        <w:rPr>
          <w:rFonts w:ascii="Times New Roman" w:hAnsi="Times New Roman" w:cs="Times New Roman"/>
          <w:sz w:val="20"/>
          <w:szCs w:val="20"/>
        </w:rPr>
        <w:t>U hodnocení škálou 1-5 postupujte jako při známkování na střední škole, kdy hodnocení 1 znamená nejlepší, 5 nejhorší hodnocení. Uvedenou známku zakroužkujte.</w:t>
      </w:r>
    </w:p>
    <w:p w:rsidR="00825821" w:rsidRDefault="00825821" w:rsidP="008258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6345"/>
        <w:gridCol w:w="567"/>
        <w:gridCol w:w="567"/>
        <w:gridCol w:w="567"/>
        <w:gridCol w:w="567"/>
        <w:gridCol w:w="599"/>
      </w:tblGrid>
      <w:tr w:rsidR="008D0251" w:rsidTr="00825821">
        <w:tc>
          <w:tcPr>
            <w:tcW w:w="6345" w:type="dxa"/>
          </w:tcPr>
          <w:p w:rsidR="008D0251" w:rsidRDefault="008D0251" w:rsidP="0082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Dostupnost potřebných informací</w:t>
            </w:r>
            <w:r w:rsidR="001F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 studiu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64A27" w:rsidP="00B4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Dostupnost školitele v případě potřeby konzultace</w:t>
            </w:r>
          </w:p>
        </w:tc>
        <w:tc>
          <w:tcPr>
            <w:tcW w:w="567" w:type="dxa"/>
          </w:tcPr>
          <w:p w:rsidR="008D0251" w:rsidRDefault="008D0251" w:rsidP="00B4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B4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B4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B4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B4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5C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Reflexe osobního odborného růstu</w:t>
            </w:r>
          </w:p>
        </w:tc>
        <w:tc>
          <w:tcPr>
            <w:tcW w:w="567" w:type="dxa"/>
          </w:tcPr>
          <w:p w:rsidR="008D0251" w:rsidRDefault="008D0251" w:rsidP="005C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5C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5C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5C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5C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82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navštěvovat odborné přednášky zahraničních specialistů z</w:t>
            </w:r>
            <w:r w:rsidR="0035167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oboru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82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navštěvovat odborné přednášky domácích specialistů z</w:t>
            </w:r>
            <w:r w:rsidR="0035167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oboru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82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zapojení do života katedry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82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vycestovat na zahraniční studijní pobyt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82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vycestovat na zahraniční stáž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8C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z</w:t>
            </w:r>
            <w:r w:rsidR="008C42CB">
              <w:rPr>
                <w:rFonts w:ascii="Times New Roman" w:hAnsi="Times New Roman" w:cs="Times New Roman"/>
                <w:b/>
                <w:sz w:val="24"/>
                <w:szCs w:val="24"/>
              </w:rPr>
              <w:t>ískání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fakultních grantů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45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251" w:rsidTr="00825821">
        <w:tc>
          <w:tcPr>
            <w:tcW w:w="6345" w:type="dxa"/>
          </w:tcPr>
          <w:p w:rsidR="008D0251" w:rsidRDefault="008D0251" w:rsidP="0031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odborné publikační činnosti</w:t>
            </w:r>
          </w:p>
        </w:tc>
        <w:tc>
          <w:tcPr>
            <w:tcW w:w="567" w:type="dxa"/>
          </w:tcPr>
          <w:p w:rsidR="008D0251" w:rsidRDefault="008D0251" w:rsidP="0031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251" w:rsidRDefault="008D0251" w:rsidP="0031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251" w:rsidRDefault="008D0251" w:rsidP="0031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251" w:rsidRDefault="008D0251" w:rsidP="0031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D0251" w:rsidRDefault="008D0251" w:rsidP="0031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42CB" w:rsidTr="00825821">
        <w:tc>
          <w:tcPr>
            <w:tcW w:w="6345" w:type="dxa"/>
          </w:tcPr>
          <w:p w:rsidR="008C42CB" w:rsidRDefault="008C42CB" w:rsidP="008C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 prezentace vlastního výzkumu (interně i na veřejném fóru)</w:t>
            </w:r>
          </w:p>
        </w:tc>
        <w:tc>
          <w:tcPr>
            <w:tcW w:w="567" w:type="dxa"/>
          </w:tcPr>
          <w:p w:rsidR="008C42CB" w:rsidRDefault="008C42CB" w:rsidP="00493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42CB" w:rsidRDefault="008C42CB" w:rsidP="00493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42CB" w:rsidRDefault="008C42CB" w:rsidP="00493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42CB" w:rsidRDefault="008C42CB" w:rsidP="00493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C42CB" w:rsidRDefault="008C42CB" w:rsidP="00493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25821" w:rsidRPr="00825821" w:rsidRDefault="00825821" w:rsidP="00825821">
      <w:pPr>
        <w:rPr>
          <w:rFonts w:ascii="Times New Roman" w:hAnsi="Times New Roman" w:cs="Times New Roman"/>
          <w:b/>
          <w:sz w:val="24"/>
          <w:szCs w:val="24"/>
        </w:rPr>
      </w:pPr>
    </w:p>
    <w:p w:rsidR="008C42CB" w:rsidRDefault="008C42CB" w:rsidP="008C4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studiu mám tyto připomínky a podněty:</w:t>
      </w:r>
    </w:p>
    <w:p w:rsidR="00825821" w:rsidRPr="00825821" w:rsidRDefault="00825821" w:rsidP="00825821">
      <w:pPr>
        <w:jc w:val="center"/>
        <w:rPr>
          <w:b/>
        </w:rPr>
      </w:pPr>
    </w:p>
    <w:sectPr w:rsidR="00825821" w:rsidRPr="00825821" w:rsidSect="0070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821"/>
    <w:rsid w:val="00056544"/>
    <w:rsid w:val="001F4097"/>
    <w:rsid w:val="0035167E"/>
    <w:rsid w:val="00700BDB"/>
    <w:rsid w:val="007A1563"/>
    <w:rsid w:val="00825821"/>
    <w:rsid w:val="00864A27"/>
    <w:rsid w:val="008C42CB"/>
    <w:rsid w:val="008D0251"/>
    <w:rsid w:val="00E2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Jindrak</cp:lastModifiedBy>
  <cp:revision>4</cp:revision>
  <dcterms:created xsi:type="dcterms:W3CDTF">2019-01-29T07:27:00Z</dcterms:created>
  <dcterms:modified xsi:type="dcterms:W3CDTF">2019-09-03T07:35:00Z</dcterms:modified>
</cp:coreProperties>
</file>