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1A1" w14:textId="71AF2A2B" w:rsidR="001510E2" w:rsidRPr="00610BC4" w:rsidRDefault="00550A95">
      <w:pPr>
        <w:rPr>
          <w:rFonts w:ascii="Arial" w:hAnsi="Arial" w:cs="Arial"/>
          <w:b/>
          <w:sz w:val="24"/>
          <w:szCs w:val="24"/>
          <w:u w:val="single"/>
        </w:rPr>
      </w:pPr>
      <w:r w:rsidRPr="00610BC4">
        <w:rPr>
          <w:rFonts w:ascii="Arial" w:hAnsi="Arial" w:cs="Arial"/>
          <w:b/>
          <w:sz w:val="24"/>
          <w:szCs w:val="24"/>
          <w:u w:val="single"/>
        </w:rPr>
        <w:t xml:space="preserve">Individuální letní praxe (INLEPRA2) </w:t>
      </w:r>
      <w:r w:rsidR="001510E2" w:rsidRPr="00610BC4">
        <w:rPr>
          <w:rFonts w:ascii="Arial" w:hAnsi="Arial" w:cs="Arial"/>
          <w:b/>
          <w:sz w:val="24"/>
          <w:szCs w:val="24"/>
          <w:u w:val="single"/>
        </w:rPr>
        <w:t>v rámci oboru P</w:t>
      </w:r>
      <w:r w:rsidR="0028405B">
        <w:rPr>
          <w:rFonts w:ascii="Arial" w:hAnsi="Arial" w:cs="Arial"/>
          <w:b/>
          <w:sz w:val="24"/>
          <w:szCs w:val="24"/>
          <w:u w:val="single"/>
        </w:rPr>
        <w:t>H</w:t>
      </w:r>
      <w:r w:rsidR="001510E2" w:rsidRPr="00610BC4">
        <w:rPr>
          <w:rFonts w:ascii="Arial" w:hAnsi="Arial" w:cs="Arial"/>
          <w:b/>
          <w:sz w:val="24"/>
          <w:szCs w:val="24"/>
          <w:u w:val="single"/>
        </w:rPr>
        <w:t>KD   (po 2. ročníku)</w:t>
      </w:r>
    </w:p>
    <w:p w14:paraId="7130F0B2" w14:textId="77777777" w:rsidR="001510E2" w:rsidRDefault="001510E2">
      <w:pPr>
        <w:rPr>
          <w:rFonts w:ascii="Arial" w:hAnsi="Arial" w:cs="Arial"/>
          <w:sz w:val="24"/>
          <w:szCs w:val="24"/>
        </w:rPr>
      </w:pPr>
    </w:p>
    <w:p w14:paraId="7D8EDA3E" w14:textId="77777777" w:rsidR="007C50F9" w:rsidRPr="00610BC4" w:rsidRDefault="007C50F9" w:rsidP="007C50F9">
      <w:pPr>
        <w:rPr>
          <w:rFonts w:ascii="Arial" w:hAnsi="Arial" w:cs="Arial"/>
          <w:b/>
          <w:sz w:val="24"/>
          <w:szCs w:val="24"/>
          <w:u w:val="single"/>
        </w:rPr>
      </w:pPr>
      <w:r w:rsidRPr="00610BC4">
        <w:rPr>
          <w:rFonts w:ascii="Arial" w:hAnsi="Arial" w:cs="Arial"/>
          <w:b/>
          <w:sz w:val="24"/>
          <w:szCs w:val="24"/>
          <w:u w:val="single"/>
        </w:rPr>
        <w:t xml:space="preserve">I.  </w:t>
      </w:r>
      <w:r w:rsidR="00856C5B" w:rsidRPr="00610BC4">
        <w:rPr>
          <w:rFonts w:ascii="Arial" w:hAnsi="Arial" w:cs="Arial"/>
          <w:b/>
          <w:sz w:val="24"/>
          <w:szCs w:val="24"/>
          <w:u w:val="single"/>
        </w:rPr>
        <w:t>Charakteristika předmětu</w:t>
      </w:r>
    </w:p>
    <w:p w14:paraId="6C5766D8" w14:textId="77777777" w:rsidR="00550A95" w:rsidRPr="007C50F9" w:rsidRDefault="00550A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70116314" w14:textId="7156F410" w:rsidR="007C50F9" w:rsidRPr="007C50F9" w:rsidRDefault="007C50F9" w:rsidP="00550A95">
      <w:pPr>
        <w:jc w:val="both"/>
        <w:rPr>
          <w:rFonts w:ascii="Arial" w:hAnsi="Arial" w:cs="Arial"/>
          <w:sz w:val="20"/>
          <w:szCs w:val="20"/>
        </w:rPr>
      </w:pPr>
      <w:r w:rsidRPr="007C50F9">
        <w:rPr>
          <w:rFonts w:ascii="Arial" w:hAnsi="Arial" w:cs="Arial"/>
          <w:sz w:val="20"/>
          <w:szCs w:val="20"/>
        </w:rPr>
        <w:t xml:space="preserve">Jedná se o </w:t>
      </w:r>
      <w:r w:rsidRPr="007C50F9">
        <w:rPr>
          <w:rFonts w:ascii="Arial" w:hAnsi="Arial" w:cs="Arial"/>
          <w:b/>
          <w:sz w:val="20"/>
          <w:szCs w:val="20"/>
        </w:rPr>
        <w:t>individuální praxi</w:t>
      </w:r>
      <w:r w:rsidRPr="007C50F9">
        <w:rPr>
          <w:rFonts w:ascii="Arial" w:hAnsi="Arial" w:cs="Arial"/>
          <w:sz w:val="20"/>
          <w:szCs w:val="20"/>
        </w:rPr>
        <w:t xml:space="preserve">, kterou absolvuje student </w:t>
      </w:r>
      <w:r w:rsidR="00550A95">
        <w:rPr>
          <w:rFonts w:ascii="Arial" w:hAnsi="Arial" w:cs="Arial"/>
          <w:sz w:val="20"/>
          <w:szCs w:val="20"/>
        </w:rPr>
        <w:t xml:space="preserve">či </w:t>
      </w:r>
      <w:r w:rsidR="00550A95" w:rsidRPr="007C50F9">
        <w:rPr>
          <w:rFonts w:ascii="Arial" w:hAnsi="Arial" w:cs="Arial"/>
          <w:sz w:val="20"/>
          <w:szCs w:val="20"/>
        </w:rPr>
        <w:t>studentka</w:t>
      </w:r>
      <w:r w:rsidR="00550A95" w:rsidRPr="007C50F9">
        <w:rPr>
          <w:rFonts w:ascii="Arial" w:hAnsi="Arial" w:cs="Arial"/>
          <w:b/>
          <w:sz w:val="20"/>
          <w:szCs w:val="20"/>
        </w:rPr>
        <w:t xml:space="preserve"> </w:t>
      </w:r>
      <w:r w:rsidRPr="007C50F9">
        <w:rPr>
          <w:rFonts w:ascii="Arial" w:hAnsi="Arial" w:cs="Arial"/>
          <w:b/>
          <w:sz w:val="20"/>
          <w:szCs w:val="20"/>
        </w:rPr>
        <w:t xml:space="preserve">po 2. ročníku v rozsahu </w:t>
      </w:r>
      <w:r w:rsidR="004702B2">
        <w:rPr>
          <w:rFonts w:ascii="Arial" w:hAnsi="Arial" w:cs="Arial"/>
          <w:b/>
          <w:sz w:val="20"/>
          <w:szCs w:val="20"/>
        </w:rPr>
        <w:t>1</w:t>
      </w:r>
      <w:r w:rsidR="0028405B">
        <w:rPr>
          <w:rFonts w:ascii="Arial" w:hAnsi="Arial" w:cs="Arial"/>
          <w:b/>
          <w:sz w:val="20"/>
          <w:szCs w:val="20"/>
        </w:rPr>
        <w:t>6</w:t>
      </w:r>
      <w:r w:rsidR="004702B2">
        <w:rPr>
          <w:rFonts w:ascii="Arial" w:hAnsi="Arial" w:cs="Arial"/>
          <w:b/>
          <w:sz w:val="20"/>
          <w:szCs w:val="20"/>
        </w:rPr>
        <w:t>0</w:t>
      </w:r>
      <w:r w:rsidR="00224C7F">
        <w:rPr>
          <w:rFonts w:ascii="Arial" w:hAnsi="Arial" w:cs="Arial"/>
          <w:b/>
          <w:sz w:val="20"/>
          <w:szCs w:val="20"/>
        </w:rPr>
        <w:t xml:space="preserve"> </w:t>
      </w:r>
      <w:r w:rsidRPr="007C50F9">
        <w:rPr>
          <w:rFonts w:ascii="Arial" w:hAnsi="Arial" w:cs="Arial"/>
          <w:b/>
          <w:sz w:val="20"/>
          <w:szCs w:val="20"/>
        </w:rPr>
        <w:t>pracovních hodin</w:t>
      </w:r>
      <w:r w:rsidRPr="007C50F9">
        <w:rPr>
          <w:rFonts w:ascii="Arial" w:hAnsi="Arial" w:cs="Arial"/>
          <w:sz w:val="20"/>
          <w:szCs w:val="20"/>
        </w:rPr>
        <w:t xml:space="preserve"> v kulturní instituci </w:t>
      </w:r>
      <w:r w:rsidR="00856C5B">
        <w:rPr>
          <w:rFonts w:ascii="Arial" w:hAnsi="Arial" w:cs="Arial"/>
          <w:sz w:val="20"/>
          <w:szCs w:val="20"/>
        </w:rPr>
        <w:t xml:space="preserve">působící </w:t>
      </w:r>
      <w:r w:rsidRPr="007C50F9">
        <w:rPr>
          <w:rFonts w:ascii="Arial" w:hAnsi="Arial" w:cs="Arial"/>
          <w:sz w:val="20"/>
          <w:szCs w:val="20"/>
        </w:rPr>
        <w:t xml:space="preserve">na úseku prezentace a ochrany kulturního dědictví, a to </w:t>
      </w:r>
      <w:r w:rsidR="00A57090">
        <w:rPr>
          <w:rFonts w:ascii="Arial" w:hAnsi="Arial" w:cs="Arial"/>
          <w:sz w:val="20"/>
          <w:szCs w:val="20"/>
        </w:rPr>
        <w:t>po</w:t>
      </w:r>
      <w:r w:rsidRPr="007C50F9">
        <w:rPr>
          <w:rFonts w:ascii="Arial" w:hAnsi="Arial" w:cs="Arial"/>
          <w:sz w:val="20"/>
          <w:szCs w:val="20"/>
        </w:rPr>
        <w:t xml:space="preserve">dle </w:t>
      </w:r>
      <w:r w:rsidR="00A57090">
        <w:rPr>
          <w:rFonts w:ascii="Arial" w:hAnsi="Arial" w:cs="Arial"/>
          <w:sz w:val="20"/>
          <w:szCs w:val="20"/>
        </w:rPr>
        <w:t xml:space="preserve">svého </w:t>
      </w:r>
      <w:r w:rsidRPr="007C50F9">
        <w:rPr>
          <w:rFonts w:ascii="Arial" w:hAnsi="Arial" w:cs="Arial"/>
          <w:sz w:val="20"/>
          <w:szCs w:val="20"/>
        </w:rPr>
        <w:t xml:space="preserve">výběru se souhlasem </w:t>
      </w:r>
      <w:r w:rsidR="00550A95" w:rsidRPr="004702B2">
        <w:rPr>
          <w:rFonts w:ascii="Arial" w:hAnsi="Arial" w:cs="Arial"/>
          <w:sz w:val="20"/>
          <w:szCs w:val="20"/>
        </w:rPr>
        <w:t>garanta oboru</w:t>
      </w:r>
      <w:r w:rsidR="00716901" w:rsidRPr="004702B2">
        <w:rPr>
          <w:rFonts w:ascii="Arial" w:hAnsi="Arial" w:cs="Arial"/>
          <w:sz w:val="20"/>
          <w:szCs w:val="20"/>
        </w:rPr>
        <w:t>.</w:t>
      </w:r>
      <w:r w:rsidR="00716901">
        <w:rPr>
          <w:rFonts w:ascii="Arial" w:hAnsi="Arial" w:cs="Arial"/>
          <w:sz w:val="20"/>
          <w:szCs w:val="20"/>
        </w:rPr>
        <w:t xml:space="preserve"> Praxe musí být absolvována </w:t>
      </w:r>
      <w:r w:rsidR="00853B5B">
        <w:rPr>
          <w:rFonts w:ascii="Arial" w:hAnsi="Arial" w:cs="Arial"/>
          <w:sz w:val="20"/>
          <w:szCs w:val="20"/>
        </w:rPr>
        <w:t xml:space="preserve">vždy </w:t>
      </w:r>
      <w:r w:rsidR="00716901">
        <w:rPr>
          <w:rFonts w:ascii="Arial" w:hAnsi="Arial" w:cs="Arial"/>
          <w:sz w:val="20"/>
          <w:szCs w:val="20"/>
        </w:rPr>
        <w:t xml:space="preserve">nejpozději do </w:t>
      </w:r>
      <w:r w:rsidR="004F518C">
        <w:rPr>
          <w:rFonts w:ascii="Arial" w:hAnsi="Arial" w:cs="Arial"/>
          <w:sz w:val="20"/>
          <w:szCs w:val="20"/>
        </w:rPr>
        <w:t>31.8. 202</w:t>
      </w:r>
      <w:r w:rsidR="0028405B">
        <w:rPr>
          <w:rFonts w:ascii="Arial" w:hAnsi="Arial" w:cs="Arial"/>
          <w:sz w:val="20"/>
          <w:szCs w:val="20"/>
        </w:rPr>
        <w:t>…</w:t>
      </w:r>
    </w:p>
    <w:p w14:paraId="6612E4C8" w14:textId="77777777" w:rsidR="001510E2" w:rsidRDefault="00550A95" w:rsidP="00550A95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6901">
        <w:rPr>
          <w:rFonts w:ascii="Arial" w:hAnsi="Arial" w:cs="Arial"/>
          <w:sz w:val="20"/>
          <w:szCs w:val="20"/>
        </w:rPr>
        <w:t xml:space="preserve">2.  </w:t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 w:rsidR="009A36E6" w:rsidRPr="007169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1510E2" w:rsidRPr="007C50F9">
        <w:rPr>
          <w:rFonts w:ascii="Arial" w:hAnsi="Arial" w:cs="Arial"/>
          <w:b/>
          <w:sz w:val="20"/>
          <w:szCs w:val="20"/>
        </w:rPr>
        <w:t>Cílem předmětu</w:t>
      </w:r>
      <w:r w:rsidR="001510E2" w:rsidRPr="007C50F9">
        <w:rPr>
          <w:rFonts w:ascii="Arial" w:hAnsi="Arial" w:cs="Arial"/>
          <w:sz w:val="20"/>
          <w:szCs w:val="20"/>
        </w:rPr>
        <w:t xml:space="preserve"> je nabytí </w:t>
      </w:r>
      <w:r w:rsidR="001510E2" w:rsidRPr="007C50F9">
        <w:rPr>
          <w:rFonts w:ascii="Arial" w:eastAsia="Times New Roman" w:hAnsi="Arial" w:cs="Arial"/>
          <w:sz w:val="20"/>
          <w:szCs w:val="20"/>
          <w:lang w:eastAsia="cs-CZ"/>
        </w:rPr>
        <w:t>základní představy o fungování vybran</w:t>
      </w:r>
      <w:r w:rsidR="007C50F9" w:rsidRPr="007C50F9">
        <w:rPr>
          <w:rFonts w:ascii="Arial" w:eastAsia="Times New Roman" w:hAnsi="Arial" w:cs="Arial"/>
          <w:sz w:val="20"/>
          <w:szCs w:val="20"/>
          <w:lang w:eastAsia="cs-CZ"/>
        </w:rPr>
        <w:t>é kulturní instituce či v</w:t>
      </w:r>
      <w:r w:rsidR="00224C7F">
        <w:rPr>
          <w:rFonts w:ascii="Arial" w:eastAsia="Times New Roman" w:hAnsi="Arial" w:cs="Arial"/>
          <w:sz w:val="20"/>
          <w:szCs w:val="20"/>
          <w:lang w:eastAsia="cs-CZ"/>
        </w:rPr>
        <w:t>ybraných kulturních institucích, zejména z hlediska specifických postupů uplatňovaných při ochraně kulturního dědictví a jeho prezentaci.</w:t>
      </w:r>
    </w:p>
    <w:p w14:paraId="7DDFC9DC" w14:textId="77777777" w:rsidR="00550A95" w:rsidRDefault="00550A95" w:rsidP="00550A95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D4FEAC5" w14:textId="77777777" w:rsidR="00550A95" w:rsidRDefault="00550A95" w:rsidP="00550A95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4DEE4622" w14:textId="1E8543D5" w:rsidR="009A36E6" w:rsidRDefault="007C50F9" w:rsidP="009A36E6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7C50F9">
        <w:rPr>
          <w:rFonts w:ascii="Arial" w:eastAsia="Times New Roman" w:hAnsi="Arial" w:cs="Arial"/>
          <w:sz w:val="20"/>
          <w:szCs w:val="20"/>
          <w:lang w:eastAsia="cs-CZ"/>
        </w:rPr>
        <w:t xml:space="preserve">Praxe </w:t>
      </w:r>
      <w:r w:rsidR="004F518C">
        <w:rPr>
          <w:rFonts w:ascii="Arial" w:eastAsia="Times New Roman" w:hAnsi="Arial" w:cs="Arial"/>
          <w:sz w:val="20"/>
          <w:szCs w:val="20"/>
          <w:lang w:eastAsia="cs-CZ"/>
        </w:rPr>
        <w:t xml:space="preserve">je souvislá, tj. </w:t>
      </w:r>
      <w:r w:rsidR="0028405B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4F518C">
        <w:rPr>
          <w:rFonts w:ascii="Arial" w:eastAsia="Times New Roman" w:hAnsi="Arial" w:cs="Arial"/>
          <w:sz w:val="20"/>
          <w:szCs w:val="20"/>
          <w:lang w:eastAsia="cs-CZ"/>
        </w:rPr>
        <w:t xml:space="preserve"> pracovní týdny bez přerušení.</w:t>
      </w:r>
    </w:p>
    <w:p w14:paraId="49055387" w14:textId="77777777" w:rsidR="0096710D" w:rsidRDefault="0096710D" w:rsidP="001510E2">
      <w:pPr>
        <w:spacing w:line="0" w:lineRule="atLeas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C623F54" w14:textId="77777777" w:rsidR="00550A95" w:rsidRPr="007C50F9" w:rsidRDefault="00550A95" w:rsidP="001510E2">
      <w:pPr>
        <w:spacing w:line="0" w:lineRule="atLeas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4.</w:t>
      </w:r>
    </w:p>
    <w:p w14:paraId="102458D4" w14:textId="77777777" w:rsidR="001510E2" w:rsidRPr="007C50F9" w:rsidRDefault="007C50F9" w:rsidP="00550A95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16901">
        <w:rPr>
          <w:rFonts w:ascii="Arial" w:eastAsia="Times New Roman" w:hAnsi="Arial" w:cs="Arial"/>
          <w:b/>
          <w:sz w:val="20"/>
          <w:szCs w:val="20"/>
          <w:lang w:eastAsia="cs-CZ"/>
        </w:rPr>
        <w:t>Výslednou klasifikaci</w:t>
      </w:r>
      <w:r w:rsidRPr="007C50F9">
        <w:rPr>
          <w:rFonts w:ascii="Arial" w:eastAsia="Times New Roman" w:hAnsi="Arial" w:cs="Arial"/>
          <w:sz w:val="20"/>
          <w:szCs w:val="20"/>
          <w:lang w:eastAsia="cs-CZ"/>
        </w:rPr>
        <w:t xml:space="preserve"> předmětu udělením zápočtu provádí </w:t>
      </w:r>
      <w:r w:rsidR="00550A95">
        <w:rPr>
          <w:rFonts w:ascii="Arial" w:eastAsia="Times New Roman" w:hAnsi="Arial" w:cs="Arial"/>
          <w:sz w:val="20"/>
          <w:szCs w:val="20"/>
          <w:lang w:eastAsia="cs-CZ"/>
        </w:rPr>
        <w:t xml:space="preserve">garant předmětu </w:t>
      </w:r>
      <w:r w:rsidRPr="007C50F9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1510E2" w:rsidRPr="007C50F9">
        <w:rPr>
          <w:rFonts w:ascii="Arial" w:eastAsia="Times New Roman" w:hAnsi="Arial" w:cs="Arial"/>
          <w:sz w:val="20"/>
          <w:szCs w:val="20"/>
          <w:lang w:eastAsia="cs-CZ"/>
        </w:rPr>
        <w:t xml:space="preserve">základě oficiálního písemného potvrzení </w:t>
      </w:r>
      <w:r w:rsidR="00550A95">
        <w:rPr>
          <w:rFonts w:ascii="Arial" w:eastAsia="Times New Roman" w:hAnsi="Arial" w:cs="Arial"/>
          <w:sz w:val="20"/>
          <w:szCs w:val="20"/>
          <w:lang w:eastAsia="cs-CZ"/>
        </w:rPr>
        <w:t xml:space="preserve">a hodnocení </w:t>
      </w:r>
      <w:r w:rsidR="001510E2" w:rsidRPr="007C50F9">
        <w:rPr>
          <w:rFonts w:ascii="Arial" w:eastAsia="Times New Roman" w:hAnsi="Arial" w:cs="Arial"/>
          <w:sz w:val="20"/>
          <w:szCs w:val="20"/>
          <w:lang w:eastAsia="cs-CZ"/>
        </w:rPr>
        <w:t>z dané instituce a ústního pohovoru se studentem.</w:t>
      </w:r>
    </w:p>
    <w:p w14:paraId="5D70724A" w14:textId="77777777" w:rsidR="00550A95" w:rsidRPr="007C50F9" w:rsidRDefault="00550A95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DD6058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C5D32D" w14:textId="77777777" w:rsidR="007C50F9" w:rsidRPr="00610BC4" w:rsidRDefault="007C50F9" w:rsidP="001510E2">
      <w:pPr>
        <w:spacing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610B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II. Výběr instituce pro absolvování odborné praxe</w:t>
      </w:r>
    </w:p>
    <w:p w14:paraId="704362ED" w14:textId="77777777" w:rsidR="00550A95" w:rsidRDefault="00550A95" w:rsidP="00550A95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</w:p>
    <w:p w14:paraId="6437086B" w14:textId="77777777" w:rsidR="007C50F9" w:rsidRDefault="00CC167D" w:rsidP="00550A95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50A95">
        <w:rPr>
          <w:rFonts w:ascii="Arial" w:eastAsia="Times New Roman" w:hAnsi="Arial" w:cs="Arial"/>
          <w:sz w:val="20"/>
          <w:szCs w:val="20"/>
          <w:lang w:eastAsia="cs-CZ"/>
        </w:rPr>
        <w:t xml:space="preserve">Výběr instituce pro absolvování odborné praxe provádí </w:t>
      </w:r>
      <w:r w:rsidR="00853B5B" w:rsidRPr="00550A95">
        <w:rPr>
          <w:rFonts w:ascii="Arial" w:eastAsia="Times New Roman" w:hAnsi="Arial" w:cs="Arial"/>
          <w:sz w:val="20"/>
          <w:szCs w:val="20"/>
          <w:lang w:eastAsia="cs-CZ"/>
        </w:rPr>
        <w:t>student/-</w:t>
      </w:r>
      <w:proofErr w:type="spellStart"/>
      <w:r w:rsidR="00853B5B" w:rsidRPr="00550A95">
        <w:rPr>
          <w:rFonts w:ascii="Arial" w:eastAsia="Times New Roman" w:hAnsi="Arial" w:cs="Arial"/>
          <w:sz w:val="20"/>
          <w:szCs w:val="20"/>
          <w:lang w:eastAsia="cs-CZ"/>
        </w:rPr>
        <w:t>tka</w:t>
      </w:r>
      <w:proofErr w:type="spellEnd"/>
      <w:r w:rsidR="00853B5B" w:rsidRPr="00550A9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50A95">
        <w:rPr>
          <w:rFonts w:ascii="Arial" w:eastAsia="Times New Roman" w:hAnsi="Arial" w:cs="Arial"/>
          <w:sz w:val="20"/>
          <w:szCs w:val="20"/>
          <w:lang w:eastAsia="cs-CZ"/>
        </w:rPr>
        <w:t>dle pokynů Histori</w:t>
      </w:r>
      <w:r w:rsidR="00535BC3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Pr="00550A95">
        <w:rPr>
          <w:rFonts w:ascii="Arial" w:eastAsia="Times New Roman" w:hAnsi="Arial" w:cs="Arial"/>
          <w:sz w:val="20"/>
          <w:szCs w:val="20"/>
          <w:lang w:eastAsia="cs-CZ"/>
        </w:rPr>
        <w:t>kého ústavu FF UHK</w:t>
      </w:r>
      <w:r w:rsidR="00535BC3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856C5B">
        <w:rPr>
          <w:rFonts w:ascii="Arial" w:eastAsia="Times New Roman" w:hAnsi="Arial" w:cs="Arial"/>
          <w:sz w:val="20"/>
          <w:szCs w:val="20"/>
          <w:lang w:eastAsia="cs-CZ"/>
        </w:rPr>
        <w:t xml:space="preserve">se souhlasem </w:t>
      </w:r>
      <w:r w:rsidR="00535BC3">
        <w:rPr>
          <w:rFonts w:ascii="Arial" w:eastAsia="Times New Roman" w:hAnsi="Arial" w:cs="Arial"/>
          <w:sz w:val="20"/>
          <w:szCs w:val="20"/>
          <w:lang w:eastAsia="cs-CZ"/>
        </w:rPr>
        <w:t>garanta oboru</w:t>
      </w:r>
      <w:r w:rsidRPr="00550A9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E4AE77C" w14:textId="77777777" w:rsidR="00550A95" w:rsidRPr="00550A95" w:rsidRDefault="00550A95" w:rsidP="00550A95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9F4822" w14:textId="77777777" w:rsidR="00550A95" w:rsidRDefault="000D2FAB" w:rsidP="00550A95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550A9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B9EE9CA" w14:textId="78140A71" w:rsidR="007C50F9" w:rsidRDefault="00CC167D" w:rsidP="00716901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Zvolenou instituci, ve které bude vykonána praxe, nahlásí student/-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ka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garantovi předmětu nejpozději d</w:t>
      </w:r>
      <w:r w:rsidR="004F518C">
        <w:rPr>
          <w:rFonts w:ascii="Arial" w:eastAsia="Times New Roman" w:hAnsi="Arial" w:cs="Arial"/>
          <w:sz w:val="20"/>
          <w:szCs w:val="20"/>
          <w:lang w:eastAsia="cs-CZ"/>
        </w:rPr>
        <w:t>o 30.6. 2023.</w:t>
      </w:r>
    </w:p>
    <w:p w14:paraId="3A7BAF05" w14:textId="77777777" w:rsidR="00535BC3" w:rsidRDefault="00535BC3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F614FB" w14:textId="77777777" w:rsidR="007C50F9" w:rsidRPr="00610BC4" w:rsidRDefault="00535BC3" w:rsidP="001510E2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10B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III. </w:t>
      </w:r>
      <w:r w:rsidR="007C50F9" w:rsidRPr="00610B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Smluvní zajištění odborné praxe</w:t>
      </w:r>
    </w:p>
    <w:p w14:paraId="3C8FA392" w14:textId="77777777" w:rsidR="007C50F9" w:rsidRDefault="00E460A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</w:p>
    <w:p w14:paraId="6D82EF54" w14:textId="77777777" w:rsidR="00E460AD" w:rsidRDefault="00E460AD" w:rsidP="00A5709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Před zahájením výkonu odborné praxe uzavře </w:t>
      </w:r>
      <w:r w:rsidR="00716901">
        <w:rPr>
          <w:rFonts w:ascii="Arial" w:eastAsia="Times New Roman" w:hAnsi="Arial" w:cs="Arial"/>
          <w:sz w:val="20"/>
          <w:szCs w:val="20"/>
          <w:lang w:eastAsia="cs-CZ"/>
        </w:rPr>
        <w:t xml:space="preserve">Filosofická fakulta UHK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zastoupená </w:t>
      </w:r>
      <w:r w:rsidR="00716901">
        <w:rPr>
          <w:rFonts w:ascii="Arial" w:eastAsia="Times New Roman" w:hAnsi="Arial" w:cs="Arial"/>
          <w:sz w:val="20"/>
          <w:szCs w:val="20"/>
          <w:lang w:eastAsia="cs-CZ"/>
        </w:rPr>
        <w:t>děkankou</w:t>
      </w:r>
      <w:r w:rsidR="00853B5B">
        <w:rPr>
          <w:rFonts w:ascii="Arial" w:eastAsia="Times New Roman" w:hAnsi="Arial" w:cs="Arial"/>
          <w:sz w:val="20"/>
          <w:szCs w:val="20"/>
          <w:lang w:eastAsia="cs-CZ"/>
        </w:rPr>
        <w:t xml:space="preserve"> fakulty </w:t>
      </w:r>
      <w:r w:rsidR="007169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 příslušnou institucí Smlouvu o odborné praxi</w:t>
      </w:r>
      <w:r w:rsidR="000D2FAB">
        <w:rPr>
          <w:rFonts w:ascii="Arial" w:eastAsia="Times New Roman" w:hAnsi="Arial" w:cs="Arial"/>
          <w:sz w:val="20"/>
          <w:szCs w:val="20"/>
          <w:lang w:eastAsia="cs-CZ"/>
        </w:rPr>
        <w:t>, jejíž vzor je uveden v příloze tohoto opatření</w:t>
      </w:r>
      <w:r>
        <w:rPr>
          <w:rFonts w:ascii="Arial" w:eastAsia="Times New Roman" w:hAnsi="Arial" w:cs="Arial"/>
          <w:sz w:val="20"/>
          <w:szCs w:val="20"/>
          <w:lang w:eastAsia="cs-CZ"/>
        </w:rPr>
        <w:t>, a to ve dvojím vyhotovení, z nichž jedno obdrží instituce, druhé FF UHK.</w:t>
      </w:r>
    </w:p>
    <w:p w14:paraId="53245ACE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BC8341" w14:textId="77777777" w:rsidR="007C50F9" w:rsidRDefault="00E460A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2.</w:t>
      </w:r>
    </w:p>
    <w:p w14:paraId="3F04161A" w14:textId="77777777" w:rsidR="00E460AD" w:rsidRDefault="00E460AD" w:rsidP="00E460AD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Student, který bude v instituci vykonávat odbornou praxi, bude v pozici fyzické osoby, zdržující se na pracovištích instituce s jejím vědomím ve smyslu § 101 odst. 5 zákoníku práce. </w:t>
      </w:r>
    </w:p>
    <w:p w14:paraId="1AD0B3D9" w14:textId="77777777" w:rsidR="00E460AD" w:rsidRDefault="00E460AD" w:rsidP="00E460AD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Proto je instituce povinna před zahájením jakékoli činnosti v rámci výkonu odborné praxe provést prokazatelné proškolení studenta zejm. z hlediska zásad bezpečnosti a ochrany zdraví při práci. O tomto proškolení učiní instituce zápis do Zázn</w:t>
      </w:r>
      <w:r w:rsidR="008F624D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>mu od</w:t>
      </w:r>
      <w:r w:rsidR="008F624D">
        <w:rPr>
          <w:rFonts w:ascii="Arial" w:eastAsia="Times New Roman" w:hAnsi="Arial" w:cs="Arial"/>
          <w:sz w:val="20"/>
          <w:szCs w:val="20"/>
          <w:lang w:eastAsia="cs-CZ"/>
        </w:rPr>
        <w:t>borné praxi</w:t>
      </w:r>
      <w:r w:rsidR="00716901">
        <w:rPr>
          <w:rFonts w:ascii="Arial" w:eastAsia="Times New Roman" w:hAnsi="Arial" w:cs="Arial"/>
          <w:sz w:val="20"/>
          <w:szCs w:val="20"/>
          <w:lang w:eastAsia="cs-CZ"/>
        </w:rPr>
        <w:t>, jehož vzor je uveden v příloze tohoto opatření</w:t>
      </w:r>
      <w:r w:rsidR="008F624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53903B7C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46F1F7" w14:textId="77777777" w:rsidR="007C50F9" w:rsidRPr="00610BC4" w:rsidRDefault="00535BC3" w:rsidP="001510E2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10B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IV. </w:t>
      </w:r>
      <w:r w:rsidR="007C50F9" w:rsidRPr="00610BC4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Potvrzení o absolvování praxe</w:t>
      </w:r>
    </w:p>
    <w:p w14:paraId="3FBD7C7A" w14:textId="77777777" w:rsidR="007C50F9" w:rsidRDefault="008F624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1.</w:t>
      </w:r>
    </w:p>
    <w:p w14:paraId="635D35CD" w14:textId="77777777" w:rsidR="008F624D" w:rsidRDefault="008F624D" w:rsidP="000D2FA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Dokladem o průběhu a vykonání praxe je Záznam o odborné praxi, ve kterém instituce prostřednictvím příslušných zaměstnanců zaznamená především:</w:t>
      </w:r>
    </w:p>
    <w:p w14:paraId="09E5DF61" w14:textId="77777777" w:rsidR="008F624D" w:rsidRDefault="00535BC3" w:rsidP="008F624D">
      <w:pPr>
        <w:pStyle w:val="Odstavecseseznamem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provedení </w:t>
      </w:r>
      <w:r w:rsidR="008F624D">
        <w:rPr>
          <w:rFonts w:ascii="Arial" w:eastAsia="Times New Roman" w:hAnsi="Arial" w:cs="Arial"/>
          <w:sz w:val="20"/>
          <w:szCs w:val="20"/>
          <w:lang w:eastAsia="cs-CZ"/>
        </w:rPr>
        <w:t>vstupní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ho </w:t>
      </w:r>
      <w:r w:rsidR="008F624D">
        <w:rPr>
          <w:rFonts w:ascii="Arial" w:eastAsia="Times New Roman" w:hAnsi="Arial" w:cs="Arial"/>
          <w:sz w:val="20"/>
          <w:szCs w:val="20"/>
          <w:lang w:eastAsia="cs-CZ"/>
        </w:rPr>
        <w:t>školení zásad BOZP</w:t>
      </w:r>
      <w:r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2B740E9" w14:textId="77777777" w:rsidR="008F624D" w:rsidRDefault="008F624D" w:rsidP="008F624D">
      <w:pPr>
        <w:pStyle w:val="Odstavecseseznamem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rozsah a konkrétní průběh činnost</w:t>
      </w:r>
      <w:r w:rsidR="00535BC3">
        <w:rPr>
          <w:rFonts w:ascii="Arial" w:eastAsia="Times New Roman" w:hAnsi="Arial" w:cs="Arial"/>
          <w:sz w:val="20"/>
          <w:szCs w:val="20"/>
          <w:lang w:eastAsia="cs-CZ"/>
        </w:rPr>
        <w:t>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rámci praxe</w:t>
      </w:r>
      <w:r w:rsidR="00535BC3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B421F15" w14:textId="77777777" w:rsidR="008F624D" w:rsidRPr="008F624D" w:rsidRDefault="008F624D" w:rsidP="008F624D">
      <w:pPr>
        <w:pStyle w:val="Odstavecseseznamem"/>
        <w:numPr>
          <w:ilvl w:val="0"/>
          <w:numId w:val="4"/>
        </w:num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závěrečné hodnocení průběhu praxe.  </w:t>
      </w:r>
    </w:p>
    <w:p w14:paraId="12AF4CD0" w14:textId="77777777" w:rsidR="008F624D" w:rsidRDefault="008F624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2.</w:t>
      </w:r>
    </w:p>
    <w:p w14:paraId="6A22756B" w14:textId="77777777" w:rsidR="008F624D" w:rsidRPr="007C50F9" w:rsidRDefault="008F624D" w:rsidP="000D2FA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 skončení praxe odevzdá student Záznam o odborné praxi garantovi oboru jako podklad pro udělení klasifikace.</w:t>
      </w:r>
    </w:p>
    <w:p w14:paraId="46FF6A01" w14:textId="77777777" w:rsidR="001510E2" w:rsidRDefault="001510E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9283ED" w14:textId="77777777" w:rsidR="00367155" w:rsidRDefault="00367155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DBF397" w14:textId="7ACD8FC7" w:rsidR="004702B2" w:rsidRDefault="004702B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B11B6CF" w14:textId="319F043C" w:rsidR="00787A7D" w:rsidRDefault="00787A7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722DE4" w14:textId="0357513C" w:rsidR="00787A7D" w:rsidRDefault="00787A7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D41043" w14:textId="77777777" w:rsidR="00787A7D" w:rsidRDefault="00787A7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1CAF31" w14:textId="77777777" w:rsidR="00367155" w:rsidRDefault="00367155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6799B47" w14:textId="77777777" w:rsidR="009641F9" w:rsidRPr="009641F9" w:rsidRDefault="009641F9" w:rsidP="005079CE">
      <w:pPr>
        <w:pStyle w:val="Zkladntext"/>
        <w:rPr>
          <w:i/>
          <w:u w:val="single"/>
        </w:rPr>
      </w:pPr>
      <w:r w:rsidRPr="004702B2">
        <w:rPr>
          <w:i/>
          <w:u w:val="single"/>
        </w:rPr>
        <w:t>Smlouva o odborné praxi – n</w:t>
      </w:r>
      <w:r w:rsidR="00571D7C" w:rsidRPr="004702B2">
        <w:rPr>
          <w:i/>
          <w:u w:val="single"/>
        </w:rPr>
        <w:t xml:space="preserve"> </w:t>
      </w:r>
      <w:r w:rsidRPr="004702B2">
        <w:rPr>
          <w:i/>
          <w:u w:val="single"/>
        </w:rPr>
        <w:t>á</w:t>
      </w:r>
      <w:r w:rsidR="00571D7C" w:rsidRPr="004702B2">
        <w:rPr>
          <w:i/>
          <w:u w:val="single"/>
        </w:rPr>
        <w:t xml:space="preserve"> </w:t>
      </w:r>
      <w:r w:rsidRPr="004702B2">
        <w:rPr>
          <w:i/>
          <w:u w:val="single"/>
        </w:rPr>
        <w:t>v</w:t>
      </w:r>
      <w:r w:rsidR="00571D7C" w:rsidRPr="004702B2">
        <w:rPr>
          <w:i/>
          <w:u w:val="single"/>
        </w:rPr>
        <w:t> </w:t>
      </w:r>
      <w:r w:rsidRPr="004702B2">
        <w:rPr>
          <w:i/>
          <w:u w:val="single"/>
        </w:rPr>
        <w:t>r</w:t>
      </w:r>
      <w:r w:rsidR="00571D7C" w:rsidRPr="004702B2">
        <w:rPr>
          <w:i/>
          <w:u w:val="single"/>
        </w:rPr>
        <w:t xml:space="preserve"> </w:t>
      </w:r>
      <w:r w:rsidRPr="004702B2">
        <w:rPr>
          <w:i/>
          <w:u w:val="single"/>
        </w:rPr>
        <w:t>h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14:paraId="6246E0A3" w14:textId="77777777" w:rsidR="009641F9" w:rsidRDefault="009641F9" w:rsidP="005079CE">
      <w:pPr>
        <w:pStyle w:val="Zkladntext"/>
      </w:pPr>
    </w:p>
    <w:p w14:paraId="5424B1FE" w14:textId="77777777" w:rsidR="007C50F9" w:rsidRDefault="005079CE" w:rsidP="009641F9">
      <w:pPr>
        <w:pStyle w:val="Zkladntext"/>
        <w:jc w:val="both"/>
      </w:pPr>
      <w:r>
        <w:t>Filozofická fakulta U</w:t>
      </w:r>
      <w:r w:rsidR="007C50F9">
        <w:t>niverzit</w:t>
      </w:r>
      <w:r>
        <w:t>y</w:t>
      </w:r>
      <w:r w:rsidR="007C50F9">
        <w:t xml:space="preserve"> Hradec Králové, </w:t>
      </w:r>
      <w:r>
        <w:t xml:space="preserve">se sídlem: </w:t>
      </w:r>
      <w:proofErr w:type="spellStart"/>
      <w:r w:rsidR="007C50F9">
        <w:t>Rokitanského</w:t>
      </w:r>
      <w:proofErr w:type="spellEnd"/>
      <w:r w:rsidR="007C50F9">
        <w:t xml:space="preserve"> 62, 500 03 Hradec Králové</w:t>
      </w:r>
      <w:r>
        <w:t xml:space="preserve">, zastoupená </w:t>
      </w:r>
      <w:r w:rsidR="00CC167D">
        <w:t>Mgr.</w:t>
      </w:r>
      <w:r w:rsidR="00756A85">
        <w:t xml:space="preserve"> Janem Prouzou</w:t>
      </w:r>
      <w:r>
        <w:t xml:space="preserve">, </w:t>
      </w:r>
      <w:r w:rsidR="00CC167D">
        <w:t>Ph.D.</w:t>
      </w:r>
      <w:r w:rsidR="00EF4E65">
        <w:t xml:space="preserve">, </w:t>
      </w:r>
      <w:r w:rsidR="007C50F9">
        <w:t>děkan</w:t>
      </w:r>
      <w:r w:rsidR="004702B2">
        <w:t>em</w:t>
      </w:r>
      <w:r>
        <w:t xml:space="preserve">, </w:t>
      </w:r>
    </w:p>
    <w:p w14:paraId="1ECD42E1" w14:textId="77777777" w:rsidR="007C50F9" w:rsidRDefault="007C50F9" w:rsidP="009641F9">
      <w:pPr>
        <w:pStyle w:val="Zkladntext"/>
      </w:pPr>
      <w:r>
        <w:t>a</w:t>
      </w:r>
    </w:p>
    <w:p w14:paraId="438B70E7" w14:textId="77777777" w:rsidR="007C50F9" w:rsidRDefault="00D306C3" w:rsidP="00D306C3">
      <w:pPr>
        <w:pStyle w:val="Zkladntext"/>
        <w:jc w:val="both"/>
      </w:pPr>
      <w:r>
        <w:t>…………</w:t>
      </w:r>
      <w:r w:rsidR="009641F9">
        <w:t>……..</w:t>
      </w:r>
      <w:r>
        <w:t>………………………………………………………………………(</w:t>
      </w:r>
      <w:r w:rsidRPr="00D306C3">
        <w:rPr>
          <w:i/>
        </w:rPr>
        <w:t>název instituce</w:t>
      </w:r>
      <w:r>
        <w:t>)</w:t>
      </w:r>
    </w:p>
    <w:p w14:paraId="57772C7A" w14:textId="77777777" w:rsidR="00D306C3" w:rsidRDefault="00D306C3" w:rsidP="00D306C3">
      <w:pPr>
        <w:pStyle w:val="Zkladntext"/>
        <w:jc w:val="both"/>
      </w:pPr>
      <w:r>
        <w:t>………………</w:t>
      </w:r>
      <w:r w:rsidR="009641F9">
        <w:t>…….</w:t>
      </w:r>
      <w:r>
        <w:t>……………………………………………………...…………….………(</w:t>
      </w:r>
      <w:r>
        <w:rPr>
          <w:i/>
        </w:rPr>
        <w:t>sídlo</w:t>
      </w:r>
      <w:r>
        <w:t>)</w:t>
      </w:r>
    </w:p>
    <w:p w14:paraId="11F22701" w14:textId="77777777" w:rsidR="00D306C3" w:rsidRDefault="00D306C3" w:rsidP="00D306C3">
      <w:pPr>
        <w:pStyle w:val="Zkladntext"/>
        <w:jc w:val="both"/>
      </w:pPr>
      <w:r>
        <w:t>……………………</w:t>
      </w:r>
      <w:r w:rsidR="009641F9">
        <w:t>…….</w:t>
      </w:r>
      <w:r>
        <w:t>……………………………………..……... (</w:t>
      </w:r>
      <w:r w:rsidRPr="00D306C3">
        <w:rPr>
          <w:i/>
        </w:rPr>
        <w:t>oprávněný zástupce instituce</w:t>
      </w:r>
      <w:r>
        <w:t>)</w:t>
      </w:r>
    </w:p>
    <w:p w14:paraId="11CF0D4F" w14:textId="77777777" w:rsidR="005F5153" w:rsidRPr="005079CE" w:rsidRDefault="009A36E6" w:rsidP="009A36E6">
      <w:pPr>
        <w:pStyle w:val="Zkladntext"/>
        <w:rPr>
          <w:highlight w:val="yellow"/>
        </w:rPr>
      </w:pPr>
      <w:r>
        <w:t>tel. ………………………</w:t>
      </w:r>
      <w:r w:rsidR="009641F9">
        <w:t>…..</w:t>
      </w:r>
      <w:r>
        <w:t>……………..e-mail: …</w:t>
      </w:r>
      <w:r w:rsidR="009641F9">
        <w:t>……..</w:t>
      </w:r>
      <w:r>
        <w:t>………………………………………..</w:t>
      </w:r>
    </w:p>
    <w:p w14:paraId="4F3E4F2A" w14:textId="77777777" w:rsidR="007C50F9" w:rsidRPr="009A36E6" w:rsidRDefault="00BD77D0" w:rsidP="007C50F9">
      <w:pPr>
        <w:pStyle w:val="Zkladntext"/>
      </w:pPr>
      <w:r w:rsidRPr="009A36E6">
        <w:t>(dále jen: instituce)</w:t>
      </w:r>
    </w:p>
    <w:p w14:paraId="246FD254" w14:textId="77777777" w:rsidR="00BD77D0" w:rsidRDefault="00BD77D0" w:rsidP="007C50F9">
      <w:pPr>
        <w:pStyle w:val="Zkladntext"/>
      </w:pPr>
    </w:p>
    <w:p w14:paraId="70E4B2B6" w14:textId="77777777" w:rsidR="005079CE" w:rsidRDefault="005079CE" w:rsidP="005079CE">
      <w:pPr>
        <w:pStyle w:val="Zkladntext"/>
      </w:pPr>
      <w:r>
        <w:t xml:space="preserve">uzavírají tuto </w:t>
      </w:r>
    </w:p>
    <w:p w14:paraId="10A8D3ED" w14:textId="77777777" w:rsidR="005079CE" w:rsidRPr="00D306C3" w:rsidRDefault="005079CE" w:rsidP="005079CE">
      <w:pPr>
        <w:pStyle w:val="Zkladntext"/>
        <w:rPr>
          <w:b/>
          <w:sz w:val="32"/>
        </w:rPr>
      </w:pPr>
      <w:r w:rsidRPr="00D306C3">
        <w:rPr>
          <w:b/>
          <w:sz w:val="32"/>
        </w:rPr>
        <w:t>SMLOUVU  O  ODBORNÉ  PRAXI</w:t>
      </w:r>
      <w:r w:rsidR="009641F9">
        <w:rPr>
          <w:b/>
          <w:sz w:val="32"/>
        </w:rPr>
        <w:t>.</w:t>
      </w:r>
      <w:r w:rsidR="009A36E6">
        <w:rPr>
          <w:b/>
          <w:sz w:val="32"/>
        </w:rPr>
        <w:t xml:space="preserve"> </w:t>
      </w:r>
    </w:p>
    <w:p w14:paraId="37D6DC7A" w14:textId="77777777" w:rsidR="005079CE" w:rsidRDefault="005079CE" w:rsidP="007C50F9">
      <w:pPr>
        <w:pStyle w:val="Zkladntext"/>
        <w:jc w:val="center"/>
      </w:pPr>
    </w:p>
    <w:p w14:paraId="48D502B2" w14:textId="77777777" w:rsidR="007C50F9" w:rsidRDefault="007C50F9" w:rsidP="007C50F9">
      <w:pPr>
        <w:pStyle w:val="Zkladntext"/>
        <w:jc w:val="center"/>
      </w:pPr>
      <w:r>
        <w:t xml:space="preserve">I. </w:t>
      </w:r>
    </w:p>
    <w:p w14:paraId="2ED5405B" w14:textId="77777777" w:rsidR="007C50F9" w:rsidRPr="00D306C3" w:rsidRDefault="007C50F9" w:rsidP="007C50F9">
      <w:pPr>
        <w:pStyle w:val="Zkladntext"/>
        <w:jc w:val="center"/>
        <w:rPr>
          <w:b/>
        </w:rPr>
      </w:pPr>
      <w:r w:rsidRPr="00D306C3">
        <w:rPr>
          <w:b/>
        </w:rPr>
        <w:t>Předmět smlouvy</w:t>
      </w:r>
    </w:p>
    <w:p w14:paraId="4612A6CB" w14:textId="77777777" w:rsidR="009362D9" w:rsidRPr="00D306C3" w:rsidRDefault="00D306C3" w:rsidP="007C50F9">
      <w:pPr>
        <w:pStyle w:val="Zkladntext"/>
        <w:jc w:val="both"/>
        <w:rPr>
          <w:i/>
        </w:rPr>
      </w:pPr>
      <w:r>
        <w:t xml:space="preserve">1) </w:t>
      </w:r>
      <w:r w:rsidR="007C50F9">
        <w:t xml:space="preserve">Předmětem této smlouvy je úprava vztahů </w:t>
      </w:r>
      <w:r w:rsidR="000D5E7D">
        <w:t xml:space="preserve">obou výše uvedených </w:t>
      </w:r>
      <w:r w:rsidR="007C50F9">
        <w:t>smluvních stran při výkonu odborné praxe</w:t>
      </w:r>
      <w:r w:rsidR="003558A4">
        <w:t xml:space="preserve"> studenta/studentky </w:t>
      </w:r>
      <w:r w:rsidR="005079CE">
        <w:t xml:space="preserve">II. ročníku oboru „Prezentace a ochrana kulturního dědictví“ </w:t>
      </w:r>
      <w:r w:rsidR="00BD77D0">
        <w:t xml:space="preserve">Historického ústavu </w:t>
      </w:r>
      <w:r w:rsidR="007C50F9">
        <w:t>F</w:t>
      </w:r>
      <w:r w:rsidR="00BD77D0">
        <w:t xml:space="preserve">ilozofické fakulty </w:t>
      </w:r>
      <w:r w:rsidR="007C50F9">
        <w:t>U</w:t>
      </w:r>
      <w:r w:rsidR="005079CE">
        <w:t>niverzity Hradec Králové (dále jen: U</w:t>
      </w:r>
      <w:r w:rsidR="007C50F9">
        <w:t>HK</w:t>
      </w:r>
      <w:r w:rsidR="005079CE">
        <w:t>)</w:t>
      </w:r>
      <w:r w:rsidR="009362D9">
        <w:t xml:space="preserve"> </w:t>
      </w:r>
      <w:r w:rsidR="007C50F9">
        <w:t xml:space="preserve"> </w:t>
      </w:r>
    </w:p>
    <w:p w14:paraId="54959B60" w14:textId="77777777" w:rsidR="009362D9" w:rsidRDefault="000D5E7D" w:rsidP="007C50F9">
      <w:pPr>
        <w:pStyle w:val="Zkladntext"/>
        <w:jc w:val="both"/>
      </w:pPr>
      <w:r w:rsidRPr="00D306C3">
        <w:rPr>
          <w:i/>
        </w:rPr>
        <w:t>(jméno a příjmení</w:t>
      </w:r>
      <w:r w:rsidR="00D306C3" w:rsidRPr="00D306C3">
        <w:rPr>
          <w:i/>
        </w:rPr>
        <w:t>)</w:t>
      </w:r>
      <w:r w:rsidR="009362D9">
        <w:t>……………………</w:t>
      </w:r>
      <w:r w:rsidR="009641F9">
        <w:t>…….</w:t>
      </w:r>
      <w:r w:rsidR="009362D9">
        <w:t>………………………………………………………….</w:t>
      </w:r>
    </w:p>
    <w:p w14:paraId="0A76A5B8" w14:textId="77777777" w:rsidR="009362D9" w:rsidRDefault="00D306C3" w:rsidP="007C50F9">
      <w:pPr>
        <w:pStyle w:val="Zkladntext"/>
        <w:jc w:val="both"/>
      </w:pPr>
      <w:r>
        <w:rPr>
          <w:i/>
          <w:sz w:val="26"/>
        </w:rPr>
        <w:t>(d</w:t>
      </w:r>
      <w:r w:rsidRPr="00D306C3">
        <w:rPr>
          <w:i/>
          <w:sz w:val="26"/>
        </w:rPr>
        <w:t>atum</w:t>
      </w:r>
      <w:r>
        <w:rPr>
          <w:i/>
          <w:sz w:val="26"/>
        </w:rPr>
        <w:t xml:space="preserve"> na</w:t>
      </w:r>
      <w:r w:rsidRPr="00D306C3">
        <w:rPr>
          <w:i/>
          <w:sz w:val="26"/>
        </w:rPr>
        <w:t>rození</w:t>
      </w:r>
      <w:r>
        <w:rPr>
          <w:i/>
          <w:sz w:val="26"/>
        </w:rPr>
        <w:t>)</w:t>
      </w:r>
      <w:r w:rsidRPr="00D306C3">
        <w:rPr>
          <w:sz w:val="26"/>
        </w:rPr>
        <w:t>.</w:t>
      </w:r>
      <w:r w:rsidR="009362D9" w:rsidRPr="00D306C3">
        <w:t>……………</w:t>
      </w:r>
      <w:r w:rsidR="009641F9">
        <w:t>…….</w:t>
      </w:r>
      <w:r w:rsidR="009362D9" w:rsidRPr="00D306C3">
        <w:t>………………………………………………………………..</w:t>
      </w:r>
    </w:p>
    <w:p w14:paraId="04C03048" w14:textId="77777777" w:rsidR="009362D9" w:rsidRPr="009362D9" w:rsidRDefault="009362D9" w:rsidP="007C50F9">
      <w:pPr>
        <w:pStyle w:val="Zkladntext"/>
        <w:jc w:val="both"/>
        <w:rPr>
          <w:i/>
        </w:rPr>
      </w:pPr>
      <w:r>
        <w:t>(</w:t>
      </w:r>
      <w:r>
        <w:rPr>
          <w:i/>
        </w:rPr>
        <w:t>bydliště</w:t>
      </w:r>
      <w:r w:rsidR="00D306C3">
        <w:rPr>
          <w:i/>
        </w:rPr>
        <w:t>)…………………………………………………………………………………………………………</w:t>
      </w:r>
      <w:r w:rsidR="009641F9">
        <w:rPr>
          <w:i/>
        </w:rPr>
        <w:t>…</w:t>
      </w:r>
      <w:r w:rsidR="009641F9">
        <w:t>……..</w:t>
      </w:r>
      <w:r w:rsidR="00D306C3">
        <w:rPr>
          <w:i/>
        </w:rPr>
        <w:t>……………………………………………………………………………………………………</w:t>
      </w:r>
      <w:r>
        <w:rPr>
          <w:i/>
        </w:rPr>
        <w:t>…….</w:t>
      </w:r>
    </w:p>
    <w:p w14:paraId="5C08E29E" w14:textId="77777777" w:rsidR="005F5153" w:rsidRPr="00E90BB8" w:rsidRDefault="005F5153" w:rsidP="007C50F9">
      <w:pPr>
        <w:pStyle w:val="Zkladntext"/>
        <w:jc w:val="both"/>
      </w:pPr>
      <w:r w:rsidRPr="00E90BB8">
        <w:t>(dále jen: studenta</w:t>
      </w:r>
      <w:r w:rsidR="00224C7F">
        <w:t>/studentky</w:t>
      </w:r>
      <w:r w:rsidRPr="00E90BB8">
        <w:t>)</w:t>
      </w:r>
      <w:r w:rsidR="00D306C3">
        <w:t>.</w:t>
      </w:r>
    </w:p>
    <w:p w14:paraId="5BEAA488" w14:textId="77777777" w:rsidR="005F5153" w:rsidRDefault="005F5153" w:rsidP="007C50F9">
      <w:pPr>
        <w:pStyle w:val="Zkladntext"/>
        <w:jc w:val="both"/>
        <w:rPr>
          <w:highlight w:val="yellow"/>
        </w:rPr>
      </w:pPr>
    </w:p>
    <w:p w14:paraId="53B6ED24" w14:textId="77777777" w:rsidR="007C50F9" w:rsidRDefault="00D306C3" w:rsidP="007C50F9">
      <w:pPr>
        <w:pStyle w:val="Zkladntext"/>
        <w:jc w:val="both"/>
      </w:pPr>
      <w:r>
        <w:t xml:space="preserve">2) </w:t>
      </w:r>
      <w:r w:rsidR="007C50F9" w:rsidRPr="005F5153">
        <w:t xml:space="preserve">Doba trvání odborné praxe je min. </w:t>
      </w:r>
      <w:r w:rsidR="00756A85">
        <w:t>12</w:t>
      </w:r>
      <w:r w:rsidR="005F5153" w:rsidRPr="005F5153">
        <w:t xml:space="preserve">0 </w:t>
      </w:r>
      <w:r w:rsidR="007C50F9" w:rsidRPr="005F5153">
        <w:t xml:space="preserve">pracovních </w:t>
      </w:r>
      <w:r w:rsidR="005F5153" w:rsidRPr="005F5153">
        <w:t xml:space="preserve">hodin </w:t>
      </w:r>
      <w:r w:rsidR="005F5153">
        <w:t>a uskuteční se ve dnech ……………….</w:t>
      </w:r>
      <w:r w:rsidR="00326F14">
        <w:t xml:space="preserve"> </w:t>
      </w:r>
      <w:r w:rsidR="000D2FAB">
        <w:t>až ………………</w:t>
      </w:r>
      <w:r w:rsidR="005F5153" w:rsidRPr="005F5153">
        <w:t xml:space="preserve"> </w:t>
      </w:r>
      <w:r w:rsidR="005079CE" w:rsidRPr="005F5153">
        <w:t xml:space="preserve">na pracovišti instituce </w:t>
      </w:r>
      <w:r w:rsidR="005F5153" w:rsidRPr="005F5153">
        <w:t>dle dohody s vedením instit</w:t>
      </w:r>
      <w:r w:rsidR="005F5153">
        <w:t>uce</w:t>
      </w:r>
      <w:r w:rsidR="005079CE">
        <w:t>, případně vedoucím praxe</w:t>
      </w:r>
      <w:r w:rsidR="005F5153">
        <w:t>.</w:t>
      </w:r>
    </w:p>
    <w:p w14:paraId="2BB461F6" w14:textId="77777777" w:rsidR="00BD77D0" w:rsidRDefault="00BD77D0" w:rsidP="007C50F9">
      <w:pPr>
        <w:pStyle w:val="Zkladntext"/>
        <w:jc w:val="both"/>
      </w:pPr>
    </w:p>
    <w:p w14:paraId="421ED2B7" w14:textId="77777777" w:rsidR="007C50F9" w:rsidRDefault="007C50F9" w:rsidP="007C50F9">
      <w:pPr>
        <w:pStyle w:val="Zkladntext"/>
        <w:jc w:val="center"/>
      </w:pPr>
      <w:r>
        <w:t xml:space="preserve">II. </w:t>
      </w:r>
    </w:p>
    <w:p w14:paraId="338680BC" w14:textId="77777777" w:rsidR="007C50F9" w:rsidRPr="00D306C3" w:rsidRDefault="009362D9" w:rsidP="007C50F9">
      <w:pPr>
        <w:pStyle w:val="Zkladntext"/>
        <w:jc w:val="center"/>
        <w:rPr>
          <w:b/>
        </w:rPr>
      </w:pPr>
      <w:r w:rsidRPr="00D306C3">
        <w:rPr>
          <w:b/>
        </w:rPr>
        <w:t>Závazky instituce</w:t>
      </w:r>
    </w:p>
    <w:p w14:paraId="4A05865C" w14:textId="77777777" w:rsidR="005F5153" w:rsidRDefault="007C50F9" w:rsidP="007C50F9">
      <w:pPr>
        <w:pStyle w:val="Zkladntext"/>
        <w:jc w:val="both"/>
      </w:pPr>
      <w:r w:rsidRPr="00326F14">
        <w:t>1</w:t>
      </w:r>
      <w:r w:rsidR="00326F14" w:rsidRPr="00326F14">
        <w:t xml:space="preserve">) </w:t>
      </w:r>
      <w:r w:rsidR="00BD77D0" w:rsidRPr="00326F14">
        <w:t xml:space="preserve">Instituce </w:t>
      </w:r>
      <w:r w:rsidRPr="00326F14">
        <w:t xml:space="preserve">v rámci spolupráce s UHK umožní výkon odborné praxe </w:t>
      </w:r>
      <w:r w:rsidR="005F5153" w:rsidRPr="00326F14">
        <w:t xml:space="preserve">výše </w:t>
      </w:r>
      <w:r w:rsidR="00BD77D0" w:rsidRPr="00326F14">
        <w:t>uvedeného studenta</w:t>
      </w:r>
      <w:r w:rsidR="00224C7F">
        <w:t>/studentky</w:t>
      </w:r>
      <w:r w:rsidR="005F5153" w:rsidRPr="00326F14">
        <w:t xml:space="preserve"> </w:t>
      </w:r>
      <w:r w:rsidRPr="00326F14">
        <w:t>na svém pracovišti</w:t>
      </w:r>
      <w:r w:rsidR="004C79A1">
        <w:t xml:space="preserve">, příp. </w:t>
      </w:r>
      <w:r w:rsidR="00326F14" w:rsidRPr="00326F14">
        <w:t xml:space="preserve">na svých pracovištích </w:t>
      </w:r>
      <w:r w:rsidRPr="00326F14">
        <w:t xml:space="preserve">pod </w:t>
      </w:r>
      <w:r w:rsidR="005079CE" w:rsidRPr="00326F14">
        <w:t xml:space="preserve">vedením a </w:t>
      </w:r>
      <w:r w:rsidRPr="00326F14">
        <w:t>dohledem pověřeného pracovníka</w:t>
      </w:r>
      <w:r w:rsidR="005F5153" w:rsidRPr="00326F14">
        <w:t xml:space="preserve"> instituce</w:t>
      </w:r>
      <w:r w:rsidR="005079CE" w:rsidRPr="00326F14">
        <w:t>:</w:t>
      </w:r>
      <w:r w:rsidR="005F5153" w:rsidRPr="00326F14">
        <w:t xml:space="preserve"> ………………………</w:t>
      </w:r>
      <w:r w:rsidR="005079CE" w:rsidRPr="00326F14">
        <w:t>………………………………</w:t>
      </w:r>
      <w:r w:rsidR="005F5153" w:rsidRPr="00326F14">
        <w:t xml:space="preserve">…(dále jen: </w:t>
      </w:r>
      <w:r w:rsidRPr="00326F14">
        <w:t>vedoucí praxe</w:t>
      </w:r>
      <w:r w:rsidR="005F5153" w:rsidRPr="00326F14">
        <w:t>).</w:t>
      </w:r>
      <w:r w:rsidR="005F5153">
        <w:t xml:space="preserve"> </w:t>
      </w:r>
    </w:p>
    <w:p w14:paraId="51005DFF" w14:textId="77777777" w:rsidR="005F5153" w:rsidRDefault="005F5153" w:rsidP="007C50F9">
      <w:pPr>
        <w:pStyle w:val="Zkladntext"/>
        <w:jc w:val="both"/>
      </w:pPr>
    </w:p>
    <w:p w14:paraId="1622F307" w14:textId="77777777" w:rsidR="00326F14" w:rsidRDefault="005F5153" w:rsidP="007C50F9">
      <w:pPr>
        <w:pStyle w:val="Zkladntext"/>
        <w:jc w:val="both"/>
      </w:pPr>
      <w:r>
        <w:t>2</w:t>
      </w:r>
      <w:r w:rsidR="00326F14">
        <w:t xml:space="preserve">) </w:t>
      </w:r>
      <w:r>
        <w:t xml:space="preserve">Instituce vyjadřuje </w:t>
      </w:r>
      <w:r w:rsidR="007C50F9">
        <w:t xml:space="preserve">souhlas s projednanou náplní odborné praxe, zaměřenou zejména na seznámení s pracovištěm, náplní </w:t>
      </w:r>
      <w:r w:rsidR="00326F14">
        <w:t>a organizací její činnosti</w:t>
      </w:r>
      <w:r w:rsidR="007C50F9">
        <w:t xml:space="preserve">, </w:t>
      </w:r>
      <w:r w:rsidR="00326F14">
        <w:t xml:space="preserve">a to zejména </w:t>
      </w:r>
      <w:r w:rsidR="000D2FAB">
        <w:t>na úseku ochrany                a prezentace</w:t>
      </w:r>
      <w:r w:rsidR="00326F14">
        <w:t xml:space="preserve"> kulturního dědictví </w:t>
      </w:r>
      <w:r w:rsidR="000D2FAB">
        <w:t xml:space="preserve">v souladu s </w:t>
      </w:r>
      <w:r w:rsidR="00326F14">
        <w:t>posláním a úkoly instituce.</w:t>
      </w:r>
    </w:p>
    <w:p w14:paraId="55D222E4" w14:textId="77777777" w:rsidR="007C50F9" w:rsidRDefault="00326F14" w:rsidP="007C50F9">
      <w:pPr>
        <w:pStyle w:val="Zkladntext"/>
        <w:jc w:val="both"/>
      </w:pPr>
      <w:r>
        <w:t xml:space="preserve">  </w:t>
      </w:r>
    </w:p>
    <w:p w14:paraId="79916C60" w14:textId="77777777" w:rsidR="007C50F9" w:rsidRPr="00D306C3" w:rsidRDefault="00326F14" w:rsidP="007C50F9">
      <w:pPr>
        <w:pStyle w:val="Zkladntext"/>
        <w:jc w:val="both"/>
      </w:pPr>
      <w:r>
        <w:t xml:space="preserve">3) </w:t>
      </w:r>
      <w:r w:rsidR="005F5153">
        <w:t>Pověřený pracovník instituce provede p</w:t>
      </w:r>
      <w:r w:rsidR="007C50F9">
        <w:t>řed zahájením jak</w:t>
      </w:r>
      <w:r>
        <w:t xml:space="preserve">ékoli </w:t>
      </w:r>
      <w:r w:rsidR="007C50F9">
        <w:t>činnost</w:t>
      </w:r>
      <w:r>
        <w:t>i</w:t>
      </w:r>
      <w:r w:rsidR="007C50F9">
        <w:t xml:space="preserve"> studenta</w:t>
      </w:r>
      <w:r w:rsidR="00224C7F">
        <w:t>/studentky</w:t>
      </w:r>
      <w:r w:rsidR="007C50F9">
        <w:t xml:space="preserve"> v rámci sjednaného výkonu odborné praxe jeho školení a seznámení s příslušnými předpisy, interními nařízeními a organizačními pokyny v rozsahu obvyklém pro zaměstnance a učiní opatření </w:t>
      </w:r>
      <w:r w:rsidR="000D2FAB">
        <w:t xml:space="preserve">               </w:t>
      </w:r>
      <w:r w:rsidR="007C50F9">
        <w:t xml:space="preserve">k zajištění bezpečnosti a ochrany zdraví při </w:t>
      </w:r>
      <w:r w:rsidR="007C50F9" w:rsidRPr="00D306C3">
        <w:t xml:space="preserve">práci v souladu s příslušnými </w:t>
      </w:r>
      <w:r w:rsidR="005F5153" w:rsidRPr="00D306C3">
        <w:t>ustanoveními zákoníku práce</w:t>
      </w:r>
      <w:r w:rsidR="00D306C3" w:rsidRPr="00D306C3">
        <w:t xml:space="preserve"> (</w:t>
      </w:r>
      <w:r w:rsidR="004C79A1" w:rsidRPr="00D306C3">
        <w:t xml:space="preserve">zejm. </w:t>
      </w:r>
      <w:proofErr w:type="spellStart"/>
      <w:r w:rsidR="004C79A1" w:rsidRPr="00D306C3">
        <w:t>ust</w:t>
      </w:r>
      <w:proofErr w:type="spellEnd"/>
      <w:r w:rsidR="004C79A1" w:rsidRPr="00D306C3">
        <w:t>. § 101 aj.</w:t>
      </w:r>
      <w:r w:rsidR="00D306C3" w:rsidRPr="00D306C3">
        <w:t>)</w:t>
      </w:r>
      <w:r w:rsidR="004C79A1" w:rsidRPr="00D306C3">
        <w:t xml:space="preserve"> </w:t>
      </w:r>
      <w:r w:rsidR="005F5153" w:rsidRPr="00D306C3">
        <w:t xml:space="preserve">a </w:t>
      </w:r>
      <w:r w:rsidR="00D306C3" w:rsidRPr="00D306C3">
        <w:t xml:space="preserve">dalšími </w:t>
      </w:r>
      <w:r w:rsidR="005F5153" w:rsidRPr="00D306C3">
        <w:t>interními předpisy instituce.</w:t>
      </w:r>
    </w:p>
    <w:p w14:paraId="5AF7A020" w14:textId="77777777" w:rsidR="005F5153" w:rsidRDefault="005F5153" w:rsidP="007C50F9">
      <w:pPr>
        <w:pStyle w:val="Zkladntext"/>
        <w:jc w:val="both"/>
      </w:pPr>
      <w:r w:rsidRPr="00D306C3">
        <w:lastRenderedPageBreak/>
        <w:t xml:space="preserve">Zápis o </w:t>
      </w:r>
      <w:r w:rsidR="004C79A1" w:rsidRPr="00D306C3">
        <w:t>seznámení studenta</w:t>
      </w:r>
      <w:r w:rsidR="00224C7F">
        <w:t>/studentky</w:t>
      </w:r>
      <w:r w:rsidR="004C79A1" w:rsidRPr="00D306C3">
        <w:t xml:space="preserve"> s těmito zásadami </w:t>
      </w:r>
      <w:r w:rsidRPr="00D306C3">
        <w:t xml:space="preserve">bude součástí </w:t>
      </w:r>
      <w:r w:rsidR="00326F14" w:rsidRPr="00D306C3">
        <w:t>Záznamu o odborné praxi, který je přílohou této smlouvy.</w:t>
      </w:r>
      <w:r w:rsidR="00326F14">
        <w:t xml:space="preserve"> </w:t>
      </w:r>
    </w:p>
    <w:p w14:paraId="68C6D233" w14:textId="77777777" w:rsidR="007C50F9" w:rsidRDefault="007C50F9" w:rsidP="007C50F9">
      <w:pPr>
        <w:pStyle w:val="Zkladntext"/>
        <w:jc w:val="both"/>
      </w:pPr>
    </w:p>
    <w:p w14:paraId="2E7AE1EB" w14:textId="77777777" w:rsidR="007C50F9" w:rsidRDefault="004C79A1" w:rsidP="007C50F9">
      <w:pPr>
        <w:pStyle w:val="Zkladntext"/>
        <w:jc w:val="both"/>
      </w:pPr>
      <w:r>
        <w:t xml:space="preserve">4) </w:t>
      </w:r>
      <w:r w:rsidR="005F5153">
        <w:t xml:space="preserve">Instituce </w:t>
      </w:r>
      <w:r w:rsidR="007C50F9">
        <w:t>umožní vedoucímu praxe spolupráci s UHK z důvodu zajištění cíle a řádného výkonu odborné praxe studenta</w:t>
      </w:r>
      <w:r w:rsidR="00224C7F">
        <w:t>/studentky</w:t>
      </w:r>
      <w:r w:rsidR="007C50F9">
        <w:t xml:space="preserve"> a při vypracování jeho hodnocení. Hodnocení činnosti studenta</w:t>
      </w:r>
      <w:r w:rsidR="00224C7F">
        <w:t xml:space="preserve">/studentky </w:t>
      </w:r>
      <w:r w:rsidR="007C50F9">
        <w:t>při odborné praxi provede vedoucí praxe písemnou formou</w:t>
      </w:r>
      <w:r>
        <w:t xml:space="preserve"> na formuláři Záznam o odborné praxi</w:t>
      </w:r>
      <w:r w:rsidR="007C50F9">
        <w:t>.</w:t>
      </w:r>
    </w:p>
    <w:p w14:paraId="3B39C3B9" w14:textId="77777777" w:rsidR="004C79A1" w:rsidRDefault="004C79A1" w:rsidP="007C50F9">
      <w:pPr>
        <w:pStyle w:val="Zkladntext"/>
        <w:jc w:val="both"/>
      </w:pPr>
    </w:p>
    <w:p w14:paraId="32165165" w14:textId="77777777" w:rsidR="007C50F9" w:rsidRDefault="004C79A1" w:rsidP="007C50F9">
      <w:pPr>
        <w:pStyle w:val="Zkladntext"/>
        <w:jc w:val="both"/>
      </w:pPr>
      <w:r>
        <w:t xml:space="preserve">5) Instituce </w:t>
      </w:r>
      <w:r w:rsidR="007C50F9">
        <w:t>umožní dohled na výkon odborné praxe studenta</w:t>
      </w:r>
      <w:r w:rsidR="00224C7F">
        <w:t>/studentky</w:t>
      </w:r>
      <w:r w:rsidR="007C50F9">
        <w:t xml:space="preserve"> pověřenému zástupci UHK. Jeho termíny budou s ohledem na požadavky a možnosti smluvních stran dohodnuty vždy předem.</w:t>
      </w:r>
    </w:p>
    <w:p w14:paraId="1D3D6A95" w14:textId="77777777" w:rsidR="007C50F9" w:rsidRDefault="007C50F9" w:rsidP="007C50F9">
      <w:pPr>
        <w:pStyle w:val="Zkladntext"/>
        <w:jc w:val="both"/>
      </w:pPr>
    </w:p>
    <w:p w14:paraId="582E9644" w14:textId="77777777" w:rsidR="007C50F9" w:rsidRDefault="007C50F9" w:rsidP="007C50F9">
      <w:pPr>
        <w:pStyle w:val="Zkladntext"/>
        <w:jc w:val="center"/>
      </w:pPr>
      <w:r>
        <w:t>III.</w:t>
      </w:r>
    </w:p>
    <w:p w14:paraId="0E479B21" w14:textId="77777777" w:rsidR="007C50F9" w:rsidRDefault="005F5153" w:rsidP="007C50F9">
      <w:pPr>
        <w:pStyle w:val="Zkladntext"/>
        <w:jc w:val="center"/>
      </w:pPr>
      <w:r>
        <w:t xml:space="preserve">Závazky </w:t>
      </w:r>
      <w:r w:rsidR="004C79A1">
        <w:t>UHK</w:t>
      </w:r>
    </w:p>
    <w:p w14:paraId="6C16EE18" w14:textId="77777777" w:rsidR="00D306C3" w:rsidRDefault="007C50F9" w:rsidP="007C50F9">
      <w:pPr>
        <w:pStyle w:val="Zkladntext"/>
        <w:jc w:val="both"/>
      </w:pPr>
      <w:r>
        <w:t xml:space="preserve">1) </w:t>
      </w:r>
      <w:r w:rsidR="00224C7F">
        <w:t>Garantem praxe</w:t>
      </w:r>
      <w:r w:rsidR="00D306C3">
        <w:t xml:space="preserve"> student</w:t>
      </w:r>
      <w:r w:rsidR="004702B2">
        <w:t>a/stu</w:t>
      </w:r>
      <w:r w:rsidR="00224C7F">
        <w:t>dentky</w:t>
      </w:r>
      <w:r w:rsidR="00D306C3">
        <w:t xml:space="preserve"> UHK je …………</w:t>
      </w:r>
      <w:r w:rsidR="009641F9">
        <w:t>……</w:t>
      </w:r>
      <w:r w:rsidR="00224C7F">
        <w:t>…………………………………….</w:t>
      </w:r>
      <w:r w:rsidR="00D306C3">
        <w:t>,</w:t>
      </w:r>
    </w:p>
    <w:p w14:paraId="46B8F5E5" w14:textId="77777777" w:rsidR="00D306C3" w:rsidRDefault="00D306C3" w:rsidP="007C50F9">
      <w:pPr>
        <w:pStyle w:val="Zkladntext"/>
        <w:jc w:val="both"/>
      </w:pPr>
      <w:r>
        <w:t>tel.: ……………………………………………mail: ……</w:t>
      </w:r>
      <w:r w:rsidR="009641F9">
        <w:t>……..</w:t>
      </w:r>
      <w:r>
        <w:t>……………………………………..</w:t>
      </w:r>
    </w:p>
    <w:p w14:paraId="40BE30AD" w14:textId="77777777" w:rsidR="00D306C3" w:rsidRDefault="00D306C3" w:rsidP="007C50F9">
      <w:pPr>
        <w:pStyle w:val="Zkladntext"/>
        <w:jc w:val="both"/>
      </w:pPr>
    </w:p>
    <w:p w14:paraId="5B5E388F" w14:textId="77777777" w:rsidR="007C50F9" w:rsidRDefault="00D306C3" w:rsidP="007C50F9">
      <w:pPr>
        <w:pStyle w:val="Zkladntext"/>
        <w:jc w:val="both"/>
      </w:pPr>
      <w:r>
        <w:t xml:space="preserve">2) </w:t>
      </w:r>
      <w:r w:rsidR="007C50F9">
        <w:t xml:space="preserve">Před zahájením výkonu odborné praxe seznámí </w:t>
      </w:r>
      <w:r w:rsidR="000D2FAB">
        <w:t>garant praxí</w:t>
      </w:r>
      <w:r w:rsidR="007C50F9">
        <w:t xml:space="preserve"> studenta</w:t>
      </w:r>
      <w:r w:rsidR="00224C7F">
        <w:t>/studentku</w:t>
      </w:r>
      <w:r w:rsidR="007C50F9">
        <w:t xml:space="preserve"> s jeho tematickým plánem a s povinností dodržovat všechny předpisy a interní nařízení </w:t>
      </w:r>
      <w:r w:rsidR="000D2FAB">
        <w:t>instituce</w:t>
      </w:r>
      <w:r w:rsidR="007C50F9">
        <w:t>, jak vyplývají z</w:t>
      </w:r>
      <w:r w:rsidR="000D2FAB">
        <w:t xml:space="preserve"> jednotlivých </w:t>
      </w:r>
      <w:r w:rsidR="007C50F9">
        <w:t>ustanovení této smlouvy, včetně pokynů příslušných pracovníků.</w:t>
      </w:r>
    </w:p>
    <w:p w14:paraId="48ACAC60" w14:textId="77777777" w:rsidR="007C50F9" w:rsidRDefault="007C50F9" w:rsidP="007C50F9">
      <w:pPr>
        <w:pStyle w:val="Zkladntext"/>
        <w:jc w:val="both"/>
      </w:pPr>
    </w:p>
    <w:p w14:paraId="235DC454" w14:textId="77777777" w:rsidR="007C50F9" w:rsidRDefault="000D2FAB" w:rsidP="007C50F9">
      <w:pPr>
        <w:pStyle w:val="Zkladntext"/>
        <w:jc w:val="both"/>
      </w:pPr>
      <w:r>
        <w:t>3) U</w:t>
      </w:r>
      <w:r w:rsidR="007C50F9">
        <w:t>HK se v souvislosti s výkonem odborné praxe studenta</w:t>
      </w:r>
      <w:r w:rsidR="00224C7F">
        <w:t>/studentky</w:t>
      </w:r>
      <w:r w:rsidR="007C50F9">
        <w:t xml:space="preserve"> zavazuje odborně, metodicky </w:t>
      </w:r>
      <w:r>
        <w:t xml:space="preserve">                </w:t>
      </w:r>
      <w:r w:rsidR="007C50F9">
        <w:t xml:space="preserve">a organizačně spolupracovat s vedením </w:t>
      </w:r>
      <w:r>
        <w:t>instituce</w:t>
      </w:r>
      <w:r w:rsidR="007C50F9">
        <w:t xml:space="preserve"> a vedoucím praxe a na výzvu se bezprostředně podílet na řešení případně vzniklých problémů.</w:t>
      </w:r>
    </w:p>
    <w:p w14:paraId="5F41A21B" w14:textId="77777777" w:rsidR="007C50F9" w:rsidRDefault="007C50F9" w:rsidP="007C50F9">
      <w:pPr>
        <w:pStyle w:val="Zkladntext"/>
      </w:pPr>
    </w:p>
    <w:p w14:paraId="73F4CC9B" w14:textId="77777777" w:rsidR="007C50F9" w:rsidRPr="00853B5B" w:rsidRDefault="007C50F9" w:rsidP="007C50F9">
      <w:pPr>
        <w:pStyle w:val="Zkladntext"/>
        <w:jc w:val="center"/>
      </w:pPr>
      <w:r w:rsidRPr="00853B5B">
        <w:t xml:space="preserve"> IV.</w:t>
      </w:r>
    </w:p>
    <w:p w14:paraId="115A5E9B" w14:textId="77777777" w:rsidR="007C50F9" w:rsidRPr="00853B5B" w:rsidRDefault="007C50F9" w:rsidP="007C50F9">
      <w:pPr>
        <w:pStyle w:val="Zkladntext"/>
        <w:jc w:val="center"/>
      </w:pPr>
      <w:r w:rsidRPr="00853B5B">
        <w:t>Pos</w:t>
      </w:r>
      <w:r w:rsidR="008B3904" w:rsidRPr="00853B5B">
        <w:t>tavení, práva a povinnosti studenta</w:t>
      </w:r>
      <w:r w:rsidR="00224C7F">
        <w:t>/studentky</w:t>
      </w:r>
    </w:p>
    <w:p w14:paraId="52EC235E" w14:textId="77777777" w:rsidR="007C50F9" w:rsidRPr="00853B5B" w:rsidRDefault="007C50F9" w:rsidP="007C50F9">
      <w:pPr>
        <w:pStyle w:val="Zkladntext"/>
        <w:jc w:val="both"/>
      </w:pPr>
      <w:r w:rsidRPr="00853B5B">
        <w:t>1) Student</w:t>
      </w:r>
      <w:r w:rsidR="00224C7F">
        <w:t>/studentka</w:t>
      </w:r>
      <w:r w:rsidRPr="00853B5B">
        <w:t xml:space="preserve"> zůstává po celou dobu výkonu odborné praxe v postavení řádného studenta</w:t>
      </w:r>
      <w:r w:rsidR="008B3904" w:rsidRPr="00853B5B">
        <w:t>,</w:t>
      </w:r>
      <w:r w:rsidRPr="00853B5B">
        <w:t xml:space="preserve"> včetně zdravotního a sociál</w:t>
      </w:r>
      <w:r w:rsidR="000D2FAB" w:rsidRPr="00853B5B">
        <w:t>ního pojištění. Uzavřením této s</w:t>
      </w:r>
      <w:r w:rsidRPr="00853B5B">
        <w:t xml:space="preserve">mlouvy nevzniká </w:t>
      </w:r>
      <w:r w:rsidR="008B3904" w:rsidRPr="00853B5B">
        <w:t xml:space="preserve">instituci </w:t>
      </w:r>
      <w:r w:rsidRPr="00853B5B">
        <w:t>oprávnění činit vůči tomuto studentovi jakékoliv právní úkony.</w:t>
      </w:r>
    </w:p>
    <w:p w14:paraId="4815BCCB" w14:textId="77777777" w:rsidR="007C50F9" w:rsidRPr="00853B5B" w:rsidRDefault="007C50F9" w:rsidP="007C50F9">
      <w:pPr>
        <w:pStyle w:val="Zkladntext"/>
        <w:jc w:val="center"/>
      </w:pPr>
    </w:p>
    <w:p w14:paraId="04F883F4" w14:textId="77777777" w:rsidR="007C50F9" w:rsidRPr="00853B5B" w:rsidRDefault="007C50F9" w:rsidP="007C50F9">
      <w:pPr>
        <w:pStyle w:val="Zkladntext"/>
        <w:jc w:val="both"/>
      </w:pPr>
      <w:r w:rsidRPr="00853B5B">
        <w:t xml:space="preserve">2) V době výkonu odborné praxe má ředitel </w:t>
      </w:r>
      <w:r w:rsidR="008B3904" w:rsidRPr="00853B5B">
        <w:t xml:space="preserve">instituce </w:t>
      </w:r>
      <w:r w:rsidRPr="00853B5B">
        <w:t>a jím pověření pracovníci včetně vedoucího praxe právo ukládat jménem školy studentovi</w:t>
      </w:r>
      <w:r w:rsidR="00224C7F">
        <w:t>/studentce</w:t>
      </w:r>
      <w:r w:rsidRPr="00853B5B">
        <w:t xml:space="preserve"> studijní a pracovní úkoly, organizovat, řídit </w:t>
      </w:r>
      <w:r w:rsidR="00610BC4" w:rsidRPr="00853B5B">
        <w:t xml:space="preserve">               </w:t>
      </w:r>
      <w:r w:rsidRPr="00853B5B">
        <w:t xml:space="preserve">a kontrolovat jeho činnost a </w:t>
      </w:r>
      <w:r w:rsidR="008B3904" w:rsidRPr="00853B5B">
        <w:t>vy</w:t>
      </w:r>
      <w:r w:rsidRPr="00853B5B">
        <w:t>dávat mu k tomuto účelu pokyny.</w:t>
      </w:r>
    </w:p>
    <w:p w14:paraId="4CEAD0B3" w14:textId="77777777" w:rsidR="007C50F9" w:rsidRPr="00853B5B" w:rsidRDefault="007C50F9" w:rsidP="007C50F9">
      <w:pPr>
        <w:pStyle w:val="Zkladntext"/>
        <w:jc w:val="center"/>
      </w:pPr>
    </w:p>
    <w:p w14:paraId="6755518B" w14:textId="77777777" w:rsidR="007C50F9" w:rsidRPr="00853B5B" w:rsidRDefault="007C50F9" w:rsidP="007C50F9">
      <w:pPr>
        <w:pStyle w:val="Zkladntext"/>
        <w:jc w:val="both"/>
      </w:pPr>
      <w:r w:rsidRPr="00853B5B">
        <w:t>3) Student</w:t>
      </w:r>
      <w:r w:rsidR="00224C7F">
        <w:t>/studentka</w:t>
      </w:r>
      <w:r w:rsidRPr="00853B5B">
        <w:t xml:space="preserve"> je po dobu výkonu odborné praxe povinen vystupovat a jednat v</w:t>
      </w:r>
      <w:r w:rsidR="00610BC4" w:rsidRPr="00853B5B">
        <w:t> </w:t>
      </w:r>
      <w:r w:rsidRPr="00853B5B">
        <w:t>souladu</w:t>
      </w:r>
      <w:r w:rsidR="00610BC4" w:rsidRPr="00853B5B">
        <w:t xml:space="preserve">                 </w:t>
      </w:r>
      <w:r w:rsidRPr="00853B5B">
        <w:t xml:space="preserve"> </w:t>
      </w:r>
      <w:r w:rsidR="008B3904" w:rsidRPr="00853B5B">
        <w:t xml:space="preserve">         </w:t>
      </w:r>
      <w:r w:rsidRPr="00853B5B">
        <w:t>s</w:t>
      </w:r>
      <w:r w:rsidR="00610BC4" w:rsidRPr="00853B5B">
        <w:t> </w:t>
      </w:r>
      <w:r w:rsidRPr="00853B5B">
        <w:t>předpisy</w:t>
      </w:r>
      <w:r w:rsidR="00610BC4" w:rsidRPr="00853B5B">
        <w:t xml:space="preserve">, </w:t>
      </w:r>
      <w:r w:rsidRPr="00853B5B">
        <w:t>s nimiž byl seznámen</w:t>
      </w:r>
      <w:r w:rsidR="00610BC4" w:rsidRPr="00853B5B">
        <w:t>,</w:t>
      </w:r>
      <w:r w:rsidRPr="00853B5B">
        <w:t xml:space="preserve"> a v intencích uvedených v odst. 2 tak, aby řádným způsobem splnil smysl a cíl své odborné praxe a nenarušoval činnost archivu.</w:t>
      </w:r>
    </w:p>
    <w:p w14:paraId="4F263EA0" w14:textId="77777777" w:rsidR="007C50F9" w:rsidRPr="00853B5B" w:rsidRDefault="007C50F9" w:rsidP="007C50F9">
      <w:pPr>
        <w:pStyle w:val="Zkladntext"/>
        <w:jc w:val="center"/>
      </w:pPr>
    </w:p>
    <w:p w14:paraId="093D6701" w14:textId="77777777" w:rsidR="007C50F9" w:rsidRPr="00853B5B" w:rsidRDefault="007C50F9" w:rsidP="007C50F9">
      <w:pPr>
        <w:pStyle w:val="Zkladntext"/>
        <w:jc w:val="both"/>
      </w:pPr>
      <w:r w:rsidRPr="00853B5B">
        <w:t>4) Student</w:t>
      </w:r>
      <w:r w:rsidR="00224C7F">
        <w:t>/studentka</w:t>
      </w:r>
      <w:r w:rsidRPr="00853B5B">
        <w:t xml:space="preserve"> je povinen zachovat mlčenlivost o informacích</w:t>
      </w:r>
      <w:r w:rsidR="008B3904" w:rsidRPr="00853B5B">
        <w:t xml:space="preserve"> a skutečnostech, které na pracovišti </w:t>
      </w:r>
      <w:r w:rsidRPr="00853B5B">
        <w:t>získá, jež se týkají zejména ochrany osobních údajů a</w:t>
      </w:r>
      <w:r w:rsidR="008B3904" w:rsidRPr="00853B5B">
        <w:t xml:space="preserve"> </w:t>
      </w:r>
      <w:r w:rsidRPr="00853B5B">
        <w:t>j</w:t>
      </w:r>
      <w:r w:rsidR="008B3904" w:rsidRPr="00853B5B">
        <w:t xml:space="preserve">iných </w:t>
      </w:r>
      <w:r w:rsidRPr="00853B5B">
        <w:t xml:space="preserve">skutečností, podléhajících ochraně </w:t>
      </w:r>
      <w:r w:rsidR="008B3904" w:rsidRPr="00853B5B">
        <w:t xml:space="preserve">či utajení </w:t>
      </w:r>
      <w:r w:rsidRPr="00853B5B">
        <w:t xml:space="preserve">podle zvláštní právní úpravy </w:t>
      </w:r>
      <w:r w:rsidR="008B3904" w:rsidRPr="00853B5B">
        <w:t>a interních pravidel instituce.</w:t>
      </w:r>
    </w:p>
    <w:p w14:paraId="13A553E7" w14:textId="77777777" w:rsidR="008F624D" w:rsidRPr="00853B5B" w:rsidRDefault="008F624D" w:rsidP="007C50F9">
      <w:pPr>
        <w:pStyle w:val="Zkladntext"/>
        <w:jc w:val="center"/>
      </w:pPr>
    </w:p>
    <w:p w14:paraId="489083C8" w14:textId="77777777" w:rsidR="007C50F9" w:rsidRPr="00853B5B" w:rsidRDefault="007C50F9" w:rsidP="007C50F9">
      <w:pPr>
        <w:pStyle w:val="Zkladntext"/>
        <w:jc w:val="center"/>
      </w:pPr>
      <w:r w:rsidRPr="00853B5B">
        <w:t>V.</w:t>
      </w:r>
    </w:p>
    <w:p w14:paraId="6B1C78B4" w14:textId="77777777" w:rsidR="007C50F9" w:rsidRPr="00853B5B" w:rsidRDefault="007C50F9" w:rsidP="007C50F9">
      <w:pPr>
        <w:pStyle w:val="Zkladntext"/>
        <w:jc w:val="center"/>
      </w:pPr>
      <w:r w:rsidRPr="00853B5B">
        <w:t>Závěrečná ustanovení</w:t>
      </w:r>
    </w:p>
    <w:p w14:paraId="3E4F848E" w14:textId="77777777" w:rsidR="007C50F9" w:rsidRPr="00853B5B" w:rsidRDefault="007C50F9" w:rsidP="007C50F9">
      <w:pPr>
        <w:pStyle w:val="Zkladntext"/>
        <w:jc w:val="both"/>
      </w:pPr>
      <w:r w:rsidRPr="00853B5B">
        <w:lastRenderedPageBreak/>
        <w:t>1) Výkon odborné praxe studenta</w:t>
      </w:r>
      <w:r w:rsidR="00224C7F">
        <w:t>/studentky</w:t>
      </w:r>
      <w:r w:rsidRPr="00853B5B">
        <w:t xml:space="preserve"> v</w:t>
      </w:r>
      <w:r w:rsidR="008B3904" w:rsidRPr="00853B5B">
        <w:t xml:space="preserve"> instituci </w:t>
      </w:r>
      <w:r w:rsidRPr="00853B5B">
        <w:t xml:space="preserve">končí uplynutím </w:t>
      </w:r>
      <w:r w:rsidR="008B3904" w:rsidRPr="00853B5B">
        <w:t xml:space="preserve">doby sjednané v </w:t>
      </w:r>
      <w:r w:rsidRPr="00853B5B">
        <w:t>čl. I</w:t>
      </w:r>
      <w:r w:rsidR="008B3904" w:rsidRPr="00853B5B">
        <w:t>.</w:t>
      </w:r>
      <w:r w:rsidR="00610BC4" w:rsidRPr="00853B5B">
        <w:t>2.</w:t>
      </w:r>
      <w:r w:rsidRPr="00853B5B">
        <w:t xml:space="preserve"> Před uplynutím této doby končí dohodou, popřípadě uplynutím 14 pracovních dnů ode dne, kdy byl projev vůle smluvní strany o skončení výkonu odborné praxe oznámen smluvní druhé straně.</w:t>
      </w:r>
    </w:p>
    <w:p w14:paraId="0B9D1C79" w14:textId="77777777" w:rsidR="007C50F9" w:rsidRPr="00853B5B" w:rsidRDefault="007C50F9" w:rsidP="007C50F9">
      <w:pPr>
        <w:pStyle w:val="Zkladntext"/>
        <w:jc w:val="both"/>
        <w:rPr>
          <w:highlight w:val="cyan"/>
        </w:rPr>
      </w:pPr>
    </w:p>
    <w:p w14:paraId="2559FC1D" w14:textId="77777777" w:rsidR="007C50F9" w:rsidRPr="00853B5B" w:rsidRDefault="007C50F9" w:rsidP="007C50F9">
      <w:pPr>
        <w:pStyle w:val="Zkladntext"/>
        <w:jc w:val="both"/>
      </w:pPr>
      <w:r w:rsidRPr="00853B5B">
        <w:t>2) Pokud svým vystupováním nebo jednáním v souvislosti s výkonem odborné praxe v</w:t>
      </w:r>
      <w:r w:rsidR="008B3904" w:rsidRPr="00853B5B">
        <w:t xml:space="preserve"> instituci </w:t>
      </w:r>
      <w:r w:rsidRPr="00853B5B">
        <w:t>student</w:t>
      </w:r>
      <w:r w:rsidR="00224C7F">
        <w:t>/studentka</w:t>
      </w:r>
      <w:r w:rsidRPr="00853B5B">
        <w:t xml:space="preserve"> vážným způsobem poruší obecně závazné právní normy, interní předpisy</w:t>
      </w:r>
      <w:r w:rsidR="008B3904" w:rsidRPr="00853B5B">
        <w:t xml:space="preserve"> instituce </w:t>
      </w:r>
      <w:r w:rsidRPr="00853B5B">
        <w:t xml:space="preserve">nebo nařízení </w:t>
      </w:r>
      <w:r w:rsidR="008B3904" w:rsidRPr="00853B5B">
        <w:t xml:space="preserve">vedoucího praxe či </w:t>
      </w:r>
      <w:r w:rsidR="00610BC4" w:rsidRPr="00853B5B">
        <w:t>jiných p</w:t>
      </w:r>
      <w:r w:rsidR="008B3904" w:rsidRPr="00853B5B">
        <w:t xml:space="preserve">ředstavitelů instituce </w:t>
      </w:r>
      <w:r w:rsidRPr="00853B5B">
        <w:t xml:space="preserve">nebo nedbá udělených pokynů, může rozhodnout </w:t>
      </w:r>
      <w:r w:rsidR="008B3904" w:rsidRPr="00853B5B">
        <w:t>statutární orgán instituce</w:t>
      </w:r>
      <w:r w:rsidRPr="00853B5B">
        <w:t xml:space="preserve">, popřípadě </w:t>
      </w:r>
      <w:r w:rsidR="00610BC4" w:rsidRPr="00853B5B">
        <w:t xml:space="preserve">jím </w:t>
      </w:r>
      <w:r w:rsidRPr="00853B5B">
        <w:t>pověřený pracovník o okamžitém skončení výkonu odborné praxe. Důvody a den takového skončení odborné praxe bezprostředně sdělí studentovi</w:t>
      </w:r>
      <w:r w:rsidR="00224C7F">
        <w:t>/studentce</w:t>
      </w:r>
      <w:r w:rsidRPr="00853B5B">
        <w:t xml:space="preserve"> a Univerzitě HK.</w:t>
      </w:r>
    </w:p>
    <w:p w14:paraId="0829BA2F" w14:textId="77777777" w:rsidR="007C50F9" w:rsidRPr="00853B5B" w:rsidRDefault="007C50F9" w:rsidP="007C50F9">
      <w:pPr>
        <w:pStyle w:val="Zkladntext"/>
        <w:jc w:val="both"/>
      </w:pPr>
    </w:p>
    <w:p w14:paraId="43D841CA" w14:textId="77777777" w:rsidR="007C50F9" w:rsidRPr="00610BC4" w:rsidRDefault="007C50F9" w:rsidP="007C50F9">
      <w:pPr>
        <w:pStyle w:val="Zkladntext"/>
        <w:jc w:val="both"/>
      </w:pPr>
      <w:r w:rsidRPr="00610BC4">
        <w:t>3) Smlouva může být změněna nebo doplněna pouze písemnou dohodou obou stran při spoluúčasti studenta</w:t>
      </w:r>
      <w:r w:rsidR="00224C7F">
        <w:t>/studentky</w:t>
      </w:r>
      <w:r w:rsidRPr="00610BC4">
        <w:t>.</w:t>
      </w:r>
    </w:p>
    <w:p w14:paraId="5A60BC5F" w14:textId="77777777" w:rsidR="007C50F9" w:rsidRPr="00610BC4" w:rsidRDefault="007C50F9" w:rsidP="007C50F9">
      <w:pPr>
        <w:pStyle w:val="Zkladntext"/>
        <w:jc w:val="both"/>
      </w:pPr>
    </w:p>
    <w:p w14:paraId="4C27681F" w14:textId="77777777" w:rsidR="007C50F9" w:rsidRPr="00610BC4" w:rsidRDefault="007C50F9" w:rsidP="007C50F9">
      <w:pPr>
        <w:pStyle w:val="Zkladntext"/>
        <w:jc w:val="both"/>
      </w:pPr>
      <w:r w:rsidRPr="00610BC4">
        <w:t xml:space="preserve">4) Tato smlouva se uzavírá na dobu určitou. Nabývá platnosti a účinnosti dnem jejího podpisu </w:t>
      </w:r>
      <w:r w:rsidR="009641F9">
        <w:t xml:space="preserve">         </w:t>
      </w:r>
      <w:r w:rsidRPr="00610BC4">
        <w:t>a končí uplynutím posledního dne v čl. I sjednané doby výkonu odborné praxe posluchače.</w:t>
      </w:r>
    </w:p>
    <w:p w14:paraId="1ED23E69" w14:textId="77777777" w:rsidR="007C50F9" w:rsidRPr="005F5153" w:rsidRDefault="007C50F9" w:rsidP="007C50F9">
      <w:pPr>
        <w:pStyle w:val="Zkladntext"/>
        <w:jc w:val="both"/>
        <w:rPr>
          <w:highlight w:val="cyan"/>
        </w:rPr>
      </w:pPr>
    </w:p>
    <w:p w14:paraId="02B1111F" w14:textId="77777777" w:rsidR="007C50F9" w:rsidRDefault="007C50F9" w:rsidP="007C50F9">
      <w:pPr>
        <w:pStyle w:val="Zkladntext"/>
        <w:jc w:val="both"/>
      </w:pPr>
      <w:r w:rsidRPr="00610BC4">
        <w:t>5) Tato smlouva je vyhotovena ve dvou originálech, z nichž po jednom obdrží každá smluvní strana.</w:t>
      </w:r>
      <w:r w:rsidR="00610BC4">
        <w:t xml:space="preserve"> S obsahem smlouvy bude student</w:t>
      </w:r>
      <w:r w:rsidR="00224C7F">
        <w:t>/studentka</w:t>
      </w:r>
      <w:r w:rsidR="00610BC4">
        <w:t xml:space="preserve"> seznámen před zahájením výkonu praxe.</w:t>
      </w:r>
      <w:r>
        <w:t xml:space="preserve"> </w:t>
      </w:r>
    </w:p>
    <w:p w14:paraId="5DEA96F8" w14:textId="77777777" w:rsidR="007C50F9" w:rsidRDefault="007C50F9" w:rsidP="007C50F9">
      <w:pPr>
        <w:pStyle w:val="Zkladntext"/>
        <w:jc w:val="both"/>
      </w:pPr>
    </w:p>
    <w:p w14:paraId="0BAE9798" w14:textId="77777777" w:rsidR="00610BC4" w:rsidRDefault="00610BC4" w:rsidP="007C50F9">
      <w:pPr>
        <w:pStyle w:val="Zkladntext"/>
        <w:jc w:val="both"/>
      </w:pPr>
    </w:p>
    <w:p w14:paraId="43FA5120" w14:textId="77777777" w:rsidR="007C50F9" w:rsidRDefault="007C50F9" w:rsidP="007C50F9">
      <w:pPr>
        <w:pStyle w:val="Zkladntext"/>
        <w:jc w:val="both"/>
      </w:pPr>
      <w:r>
        <w:t>V Hradci Králové dne</w:t>
      </w:r>
      <w:r w:rsidR="00610BC4">
        <w:t>:</w:t>
      </w:r>
      <w:r w:rsidR="008F624D">
        <w:t xml:space="preserve"> </w:t>
      </w:r>
      <w:r w:rsidR="00610BC4">
        <w:tab/>
      </w:r>
      <w:r w:rsidR="00610BC4">
        <w:tab/>
      </w:r>
      <w:r w:rsidR="00610BC4">
        <w:tab/>
      </w:r>
      <w:r w:rsidR="00610BC4">
        <w:tab/>
        <w:t>V……………………….dne………..………...</w:t>
      </w:r>
    </w:p>
    <w:p w14:paraId="75070739" w14:textId="77777777" w:rsidR="007C50F9" w:rsidRDefault="007C50F9" w:rsidP="007C50F9">
      <w:pPr>
        <w:pStyle w:val="Zkladntext"/>
        <w:jc w:val="both"/>
      </w:pPr>
    </w:p>
    <w:p w14:paraId="29AD044E" w14:textId="77777777" w:rsidR="00610BC4" w:rsidRDefault="00610BC4" w:rsidP="007C50F9">
      <w:pPr>
        <w:pStyle w:val="Zkladn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ADBB5" w14:textId="77777777" w:rsidR="007C50F9" w:rsidRDefault="007C50F9" w:rsidP="007C50F9">
      <w:pPr>
        <w:pStyle w:val="Zkladntext"/>
        <w:jc w:val="both"/>
      </w:pPr>
      <w:r>
        <w:t xml:space="preserve">                                  </w:t>
      </w:r>
    </w:p>
    <w:p w14:paraId="031B9183" w14:textId="77777777" w:rsidR="00610BC4" w:rsidRDefault="007C50F9" w:rsidP="00610BC4">
      <w:pPr>
        <w:pStyle w:val="Zkladntext"/>
      </w:pPr>
      <w:r>
        <w:t>--------------------------------</w:t>
      </w:r>
      <w:r w:rsidR="00610BC4">
        <w:t>-------------</w:t>
      </w:r>
      <w:r>
        <w:t xml:space="preserve">----                 </w:t>
      </w:r>
      <w:r w:rsidR="00610BC4">
        <w:t>----------------</w:t>
      </w:r>
      <w:r>
        <w:t xml:space="preserve">------------------------------------------                                                              </w:t>
      </w:r>
      <w:r w:rsidR="00610BC4">
        <w:t xml:space="preserve">Mgr. </w:t>
      </w:r>
      <w:r w:rsidR="00756A85">
        <w:t>Jan Prouza</w:t>
      </w:r>
      <w:r w:rsidR="00610BC4">
        <w:t xml:space="preserve">, Ph.D., </w:t>
      </w:r>
      <w:r w:rsidR="00610BC4">
        <w:tab/>
      </w:r>
      <w:r w:rsidR="00610BC4">
        <w:tab/>
      </w:r>
    </w:p>
    <w:p w14:paraId="53AA11A6" w14:textId="77777777" w:rsidR="00610BC4" w:rsidRDefault="00756A85" w:rsidP="00610BC4">
      <w:pPr>
        <w:pStyle w:val="Zkladntext"/>
      </w:pPr>
      <w:r>
        <w:t>děkan</w:t>
      </w:r>
      <w:r w:rsidR="004702B2">
        <w:t xml:space="preserve"> FF UHK,</w:t>
      </w:r>
      <w:r w:rsidR="00610BC4">
        <w:tab/>
      </w:r>
      <w:r w:rsidR="00610BC4">
        <w:tab/>
      </w:r>
      <w:r w:rsidR="00610BC4">
        <w:tab/>
      </w:r>
      <w:r w:rsidR="00610BC4">
        <w:tab/>
      </w:r>
      <w:r w:rsidR="00610BC4">
        <w:tab/>
        <w:t>………………………………………………..</w:t>
      </w:r>
    </w:p>
    <w:p w14:paraId="3E73FCF3" w14:textId="77777777" w:rsidR="007C50F9" w:rsidRPr="00610BC4" w:rsidRDefault="007C50F9" w:rsidP="007C50F9">
      <w:pPr>
        <w:pStyle w:val="Zkladntext"/>
        <w:tabs>
          <w:tab w:val="left" w:pos="5580"/>
        </w:tabs>
        <w:jc w:val="both"/>
        <w:rPr>
          <w:i/>
        </w:rPr>
      </w:pPr>
      <w:r>
        <w:tab/>
      </w:r>
      <w:r w:rsidR="00610BC4" w:rsidRPr="00610BC4">
        <w:rPr>
          <w:i/>
        </w:rPr>
        <w:t>(statutární zástupce instituce)</w:t>
      </w:r>
    </w:p>
    <w:p w14:paraId="02BBD97D" w14:textId="77777777" w:rsidR="007C50F9" w:rsidRDefault="007C50F9" w:rsidP="007C50F9">
      <w:pPr>
        <w:pStyle w:val="Zkladntext"/>
        <w:tabs>
          <w:tab w:val="left" w:pos="6120"/>
        </w:tabs>
        <w:jc w:val="both"/>
      </w:pPr>
      <w:r>
        <w:t xml:space="preserve">                  </w:t>
      </w:r>
    </w:p>
    <w:p w14:paraId="7B933067" w14:textId="77777777" w:rsidR="007C50F9" w:rsidRDefault="007C50F9" w:rsidP="007C50F9"/>
    <w:p w14:paraId="58B4CEC3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6CFC9D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F23CA7C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1BBA68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CB0CF0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5BC0F0F" w14:textId="77777777" w:rsidR="007C50F9" w:rsidRDefault="007C50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9A6AF3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1059E1B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8F43A1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225ED0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C3DE9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FFE04C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E4C967B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35C27B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8729B55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BE03FD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ABE158" w14:textId="77777777" w:rsidR="00E928DE" w:rsidRDefault="00E928DE" w:rsidP="001510E2">
      <w:pPr>
        <w:spacing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</w:p>
    <w:p w14:paraId="37F0BE0B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</w:p>
    <w:p w14:paraId="29B77401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</w:p>
    <w:p w14:paraId="7DEA1331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</w:p>
    <w:p w14:paraId="17EF2DEC" w14:textId="77777777" w:rsidR="00610BC4" w:rsidRPr="009641F9" w:rsidRDefault="009641F9" w:rsidP="001510E2">
      <w:pPr>
        <w:spacing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</w:pPr>
      <w:r w:rsidRPr="004702B2"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>Záznam o odborné praxi – n á v r h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ab/>
      </w:r>
      <w:r w:rsidRPr="009641F9">
        <w:rPr>
          <w:rFonts w:ascii="Arial" w:eastAsia="Times New Roman" w:hAnsi="Arial" w:cs="Arial"/>
          <w:i/>
          <w:sz w:val="20"/>
          <w:szCs w:val="20"/>
          <w:u w:val="single"/>
          <w:lang w:eastAsia="cs-CZ"/>
        </w:rPr>
        <w:t xml:space="preserve"> </w:t>
      </w:r>
    </w:p>
    <w:p w14:paraId="4DC17899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3C5276" w14:textId="77777777" w:rsidR="00610BC4" w:rsidRDefault="00610BC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343A48" w14:textId="77777777" w:rsidR="008B3904" w:rsidRPr="00E85D2D" w:rsidRDefault="008B3904" w:rsidP="00E85D2D">
      <w:pPr>
        <w:pStyle w:val="Zkladntext"/>
        <w:spacing w:line="360" w:lineRule="auto"/>
        <w:rPr>
          <w:rFonts w:ascii="Arial" w:hAnsi="Arial" w:cs="Arial"/>
        </w:rPr>
      </w:pPr>
      <w:r w:rsidRPr="00E85D2D">
        <w:rPr>
          <w:rFonts w:ascii="Arial" w:hAnsi="Arial" w:cs="Arial"/>
        </w:rPr>
        <w:t>N</w:t>
      </w:r>
      <w:r w:rsidR="00E85D2D" w:rsidRPr="00E85D2D">
        <w:rPr>
          <w:rFonts w:ascii="Arial" w:hAnsi="Arial" w:cs="Arial"/>
        </w:rPr>
        <w:t xml:space="preserve">ázev </w:t>
      </w:r>
      <w:r w:rsidRPr="00E85D2D">
        <w:rPr>
          <w:rFonts w:ascii="Arial" w:hAnsi="Arial" w:cs="Arial"/>
        </w:rPr>
        <w:t xml:space="preserve">instituce: </w:t>
      </w:r>
      <w:r w:rsidR="00E85D2D" w:rsidRPr="00E85D2D">
        <w:rPr>
          <w:rFonts w:ascii="Arial" w:hAnsi="Arial" w:cs="Arial"/>
        </w:rPr>
        <w:t>………………………………………………</w:t>
      </w:r>
      <w:r w:rsidRPr="00E85D2D">
        <w:rPr>
          <w:rFonts w:ascii="Arial" w:hAnsi="Arial" w:cs="Arial"/>
        </w:rPr>
        <w:t>……………………</w:t>
      </w:r>
      <w:r w:rsidR="00E85D2D" w:rsidRPr="00E85D2D">
        <w:rPr>
          <w:rFonts w:ascii="Arial" w:hAnsi="Arial" w:cs="Arial"/>
        </w:rPr>
        <w:t>………...</w:t>
      </w:r>
      <w:r w:rsidR="009641F9">
        <w:rPr>
          <w:rFonts w:ascii="Arial" w:hAnsi="Arial" w:cs="Arial"/>
        </w:rPr>
        <w:t>....</w:t>
      </w:r>
    </w:p>
    <w:p w14:paraId="01ACA597" w14:textId="77777777" w:rsidR="007C50F9" w:rsidRPr="00E85D2D" w:rsidRDefault="008B3904" w:rsidP="00E85D2D">
      <w:p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5D2D">
        <w:rPr>
          <w:rFonts w:ascii="Arial" w:eastAsia="Times New Roman" w:hAnsi="Arial" w:cs="Arial"/>
          <w:sz w:val="20"/>
          <w:szCs w:val="20"/>
          <w:lang w:eastAsia="cs-CZ"/>
        </w:rPr>
        <w:t>Vedoucí praxe:</w:t>
      </w:r>
      <w:r w:rsidR="00E85D2D" w:rsidRPr="00E85D2D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…………………………………………………………………………………………………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……</w:t>
      </w:r>
      <w:r w:rsidR="00E85D2D" w:rsidRPr="00E85D2D">
        <w:rPr>
          <w:rFonts w:ascii="Arial" w:eastAsia="Times New Roman" w:hAnsi="Arial" w:cs="Arial"/>
          <w:sz w:val="20"/>
          <w:szCs w:val="20"/>
          <w:lang w:eastAsia="cs-CZ"/>
        </w:rPr>
        <w:t>..</w:t>
      </w:r>
    </w:p>
    <w:p w14:paraId="575945A1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16D11F0A" w14:textId="77777777" w:rsidR="007C50F9" w:rsidRPr="00E85D2D" w:rsidRDefault="008B3904" w:rsidP="001510E2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E85D2D">
        <w:rPr>
          <w:rFonts w:ascii="Arial" w:eastAsia="Times New Roman" w:hAnsi="Arial" w:cs="Arial"/>
          <w:b/>
          <w:sz w:val="20"/>
          <w:szCs w:val="20"/>
          <w:lang w:eastAsia="cs-CZ"/>
        </w:rPr>
        <w:t>Student/studenta</w:t>
      </w:r>
    </w:p>
    <w:p w14:paraId="6FA07C2D" w14:textId="77777777" w:rsidR="008B3904" w:rsidRPr="00E85D2D" w:rsidRDefault="008B390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85D2D">
        <w:rPr>
          <w:rFonts w:ascii="Arial" w:eastAsia="Times New Roman" w:hAnsi="Arial" w:cs="Arial"/>
          <w:sz w:val="20"/>
          <w:szCs w:val="20"/>
          <w:lang w:eastAsia="cs-CZ"/>
        </w:rPr>
        <w:t>Jméno a příjmení</w:t>
      </w:r>
      <w:r w:rsidR="00E85D2D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…………………………………………………………………………………………………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…..</w:t>
      </w:r>
    </w:p>
    <w:p w14:paraId="7AC8B75D" w14:textId="77777777" w:rsidR="009641F9" w:rsidRDefault="009641F9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2F7615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="008B3904">
        <w:rPr>
          <w:rFonts w:ascii="Arial" w:eastAsia="Times New Roman" w:hAnsi="Arial" w:cs="Arial"/>
          <w:sz w:val="20"/>
          <w:szCs w:val="20"/>
          <w:lang w:eastAsia="cs-CZ"/>
        </w:rPr>
        <w:t xml:space="preserve">atum </w:t>
      </w:r>
      <w:r>
        <w:rPr>
          <w:rFonts w:ascii="Arial" w:eastAsia="Times New Roman" w:hAnsi="Arial" w:cs="Arial"/>
          <w:sz w:val="20"/>
          <w:szCs w:val="20"/>
          <w:lang w:eastAsia="cs-CZ"/>
        </w:rPr>
        <w:t>narození……………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</w:t>
      </w:r>
    </w:p>
    <w:p w14:paraId="14D1AA85" w14:textId="77777777" w:rsidR="008B3904" w:rsidRDefault="008B390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876E35" w14:textId="77777777" w:rsidR="00E85D2D" w:rsidRPr="00E85D2D" w:rsidRDefault="00E85D2D" w:rsidP="00E85D2D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85D2D">
        <w:rPr>
          <w:rFonts w:ascii="Arial" w:eastAsia="Times New Roman" w:hAnsi="Arial" w:cs="Arial"/>
          <w:b/>
          <w:sz w:val="24"/>
          <w:szCs w:val="24"/>
          <w:lang w:eastAsia="cs-CZ"/>
        </w:rPr>
        <w:t>ZÁZNAM O ODBORNÉ PRAXI</w:t>
      </w:r>
    </w:p>
    <w:p w14:paraId="489BCDF1" w14:textId="77777777" w:rsidR="00E85D2D" w:rsidRPr="007C50F9" w:rsidRDefault="00E85D2D" w:rsidP="00E85D2D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815"/>
        <w:gridCol w:w="833"/>
        <w:gridCol w:w="4130"/>
        <w:gridCol w:w="1276"/>
        <w:gridCol w:w="2410"/>
      </w:tblGrid>
      <w:tr w:rsidR="00E85D2D" w14:paraId="09D824C5" w14:textId="77777777" w:rsidTr="009641F9">
        <w:tc>
          <w:tcPr>
            <w:tcW w:w="815" w:type="dxa"/>
          </w:tcPr>
          <w:p w14:paraId="1C388140" w14:textId="77777777" w:rsidR="00E85D2D" w:rsidRDefault="00E85D2D" w:rsidP="001510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33" w:type="dxa"/>
          </w:tcPr>
          <w:p w14:paraId="3EC340E7" w14:textId="77777777" w:rsidR="00E85D2D" w:rsidRDefault="00E85D2D" w:rsidP="001510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</w:t>
            </w:r>
          </w:p>
          <w:p w14:paraId="639DB0C9" w14:textId="77777777" w:rsidR="00E85D2D" w:rsidRDefault="00E85D2D" w:rsidP="001510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hodin</w:t>
            </w:r>
          </w:p>
        </w:tc>
        <w:tc>
          <w:tcPr>
            <w:tcW w:w="4130" w:type="dxa"/>
          </w:tcPr>
          <w:p w14:paraId="33940B2D" w14:textId="77777777" w:rsidR="00E85D2D" w:rsidRDefault="00E85D2D" w:rsidP="00E85D2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Stručný popis vykonávané činnosti </w:t>
            </w:r>
          </w:p>
        </w:tc>
        <w:tc>
          <w:tcPr>
            <w:tcW w:w="1276" w:type="dxa"/>
          </w:tcPr>
          <w:p w14:paraId="517D965D" w14:textId="77777777" w:rsidR="00E85D2D" w:rsidRDefault="00E85D2D" w:rsidP="009641F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vedoucíh</w:t>
            </w:r>
            <w:r w:rsidR="009641F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praxe</w:t>
            </w:r>
          </w:p>
        </w:tc>
        <w:tc>
          <w:tcPr>
            <w:tcW w:w="2410" w:type="dxa"/>
          </w:tcPr>
          <w:p w14:paraId="59FE3F88" w14:textId="77777777" w:rsidR="00E85D2D" w:rsidRDefault="00E85D2D" w:rsidP="001510E2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12D3DDE3" w14:textId="77777777" w:rsidTr="009641F9">
        <w:tc>
          <w:tcPr>
            <w:tcW w:w="815" w:type="dxa"/>
          </w:tcPr>
          <w:p w14:paraId="44073D4F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64C7CBD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5FE34C78" w14:textId="77777777" w:rsidR="00E85D2D" w:rsidRDefault="00326F14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Školení o zásadách BOZP a PO</w:t>
            </w:r>
          </w:p>
        </w:tc>
        <w:tc>
          <w:tcPr>
            <w:tcW w:w="1276" w:type="dxa"/>
          </w:tcPr>
          <w:p w14:paraId="2DF98A3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5938F630" w14:textId="77777777" w:rsidR="00E85D2D" w:rsidRPr="00853B5B" w:rsidRDefault="009A36E6" w:rsidP="009A36E6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3B5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 osoby, která provedla školení:</w:t>
            </w:r>
          </w:p>
          <w:p w14:paraId="794979D5" w14:textId="77777777" w:rsidR="009A36E6" w:rsidRDefault="009A36E6" w:rsidP="009A36E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702B2" w14:paraId="0D99105C" w14:textId="77777777" w:rsidTr="009641F9">
        <w:tc>
          <w:tcPr>
            <w:tcW w:w="815" w:type="dxa"/>
          </w:tcPr>
          <w:p w14:paraId="64F40A88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0144DEAC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4A1F291A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878A244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36F5C526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6DA59224" w14:textId="77777777" w:rsidTr="009641F9">
        <w:tc>
          <w:tcPr>
            <w:tcW w:w="815" w:type="dxa"/>
          </w:tcPr>
          <w:p w14:paraId="44154CD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0031055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73A75191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74F11BE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60C7D79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5138B21C" w14:textId="77777777" w:rsidTr="009641F9">
        <w:tc>
          <w:tcPr>
            <w:tcW w:w="815" w:type="dxa"/>
          </w:tcPr>
          <w:p w14:paraId="03E45F5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6B29AA86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387FB97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6F9C0C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06644F09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07A355CA" w14:textId="77777777" w:rsidTr="009641F9">
        <w:tc>
          <w:tcPr>
            <w:tcW w:w="815" w:type="dxa"/>
          </w:tcPr>
          <w:p w14:paraId="0715AB9A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6564D4B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68422D6D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DD59579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15D42BD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1A8843B0" w14:textId="77777777" w:rsidTr="009641F9">
        <w:tc>
          <w:tcPr>
            <w:tcW w:w="815" w:type="dxa"/>
          </w:tcPr>
          <w:p w14:paraId="201EE912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5CE02457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1DDEFE6A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ED2F61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4E367736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4A746FC1" w14:textId="77777777" w:rsidTr="009641F9">
        <w:tc>
          <w:tcPr>
            <w:tcW w:w="815" w:type="dxa"/>
          </w:tcPr>
          <w:p w14:paraId="78996E15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31210FD8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5C69A0D1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B4B597A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74B47835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52BE19FD" w14:textId="77777777" w:rsidTr="009641F9">
        <w:tc>
          <w:tcPr>
            <w:tcW w:w="815" w:type="dxa"/>
          </w:tcPr>
          <w:p w14:paraId="6FF02B88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6BC2FA3D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3206DD7D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C6BCA78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5E43311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426A43B3" w14:textId="77777777" w:rsidTr="009641F9">
        <w:tc>
          <w:tcPr>
            <w:tcW w:w="815" w:type="dxa"/>
          </w:tcPr>
          <w:p w14:paraId="61F7DD51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7CF26788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7A7AB6F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0C993DE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603A94C5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205D7C69" w14:textId="77777777" w:rsidTr="009641F9">
        <w:tc>
          <w:tcPr>
            <w:tcW w:w="815" w:type="dxa"/>
          </w:tcPr>
          <w:p w14:paraId="01B406B8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72726867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2A1C3407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704BDA6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2BEC394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7F32226C" w14:textId="77777777" w:rsidTr="009641F9">
        <w:tc>
          <w:tcPr>
            <w:tcW w:w="815" w:type="dxa"/>
          </w:tcPr>
          <w:p w14:paraId="3D7A7D0B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1F1BF1FB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0E1EDBA4" w14:textId="77777777" w:rsidR="009641F9" w:rsidRDefault="009641F9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0DCD18F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42603084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04A4373C" w14:textId="77777777" w:rsidTr="009641F9">
        <w:tc>
          <w:tcPr>
            <w:tcW w:w="815" w:type="dxa"/>
          </w:tcPr>
          <w:p w14:paraId="415F8DB5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09CC37FE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7A8CB99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3B84659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4F6F873E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702B2" w14:paraId="392B088C" w14:textId="77777777" w:rsidTr="009641F9">
        <w:tc>
          <w:tcPr>
            <w:tcW w:w="815" w:type="dxa"/>
          </w:tcPr>
          <w:p w14:paraId="2AE7A6E1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13F9D46A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7256B5B4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385BA5F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3C4B8B47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702B2" w14:paraId="7856AC9F" w14:textId="77777777" w:rsidTr="009641F9">
        <w:tc>
          <w:tcPr>
            <w:tcW w:w="815" w:type="dxa"/>
          </w:tcPr>
          <w:p w14:paraId="42F3AFF6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19B246B0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674E8B01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B3780A0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2B4E5D1B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702B2" w14:paraId="69DF89A7" w14:textId="77777777" w:rsidTr="009641F9">
        <w:tc>
          <w:tcPr>
            <w:tcW w:w="815" w:type="dxa"/>
          </w:tcPr>
          <w:p w14:paraId="30294B78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3B41103D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4A18BF3D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326D6126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2934CE6A" w14:textId="77777777" w:rsidR="004702B2" w:rsidRDefault="004702B2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58669105" w14:textId="77777777" w:rsidTr="009641F9">
        <w:tc>
          <w:tcPr>
            <w:tcW w:w="815" w:type="dxa"/>
          </w:tcPr>
          <w:p w14:paraId="3FB0C102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7AE92E6F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5EA747D1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527B018E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53F77C4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4B46E8C8" w14:textId="77777777" w:rsidTr="009641F9">
        <w:tc>
          <w:tcPr>
            <w:tcW w:w="815" w:type="dxa"/>
          </w:tcPr>
          <w:p w14:paraId="71D64AA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44F9C5D9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3D27FB1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1D75780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7D44964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6B6A8453" w14:textId="77777777" w:rsidTr="009641F9">
        <w:tc>
          <w:tcPr>
            <w:tcW w:w="815" w:type="dxa"/>
          </w:tcPr>
          <w:p w14:paraId="7A5D0E34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5EF6E104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402347AC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24815692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10E2E4A7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85D2D" w14:paraId="2040CD33" w14:textId="77777777" w:rsidTr="009641F9">
        <w:tc>
          <w:tcPr>
            <w:tcW w:w="815" w:type="dxa"/>
          </w:tcPr>
          <w:p w14:paraId="7063640D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30024953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62C3BFB4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0A9E5255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76C9369B" w14:textId="77777777" w:rsidR="00E85D2D" w:rsidRDefault="00E85D2D" w:rsidP="00E85D2D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0BC4" w14:paraId="4F7CE61F" w14:textId="77777777" w:rsidTr="009641F9">
        <w:tc>
          <w:tcPr>
            <w:tcW w:w="815" w:type="dxa"/>
          </w:tcPr>
          <w:p w14:paraId="710CDECA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15CBCD3E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468D7FB1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3D687DAC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6CA9F730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10BC4" w14:paraId="3C7216D3" w14:textId="77777777" w:rsidTr="009641F9">
        <w:tc>
          <w:tcPr>
            <w:tcW w:w="815" w:type="dxa"/>
          </w:tcPr>
          <w:p w14:paraId="05950C81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3" w:type="dxa"/>
          </w:tcPr>
          <w:p w14:paraId="420D7127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30" w:type="dxa"/>
          </w:tcPr>
          <w:p w14:paraId="18BAB92A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E5E4B7C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</w:tcPr>
          <w:p w14:paraId="1282BBFA" w14:textId="77777777" w:rsidR="00610BC4" w:rsidRDefault="00610BC4" w:rsidP="006653B9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FE26E8C" w14:textId="77777777" w:rsidR="008B3904" w:rsidRDefault="008B3904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B7DF28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Celkový počet hodin vykonané praxe ……………….</w:t>
      </w:r>
    </w:p>
    <w:p w14:paraId="24F8C365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6CC691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0A9074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547BA6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A184A0D" w14:textId="77777777" w:rsidR="004702B2" w:rsidRDefault="004702B2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DD97CA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Závěrečné hodnocení vedoucího praxe:……………………………………………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</w:t>
      </w:r>
    </w:p>
    <w:p w14:paraId="5014C34C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  <w:r w:rsidR="009641F9">
        <w:rPr>
          <w:rFonts w:ascii="Arial" w:eastAsia="Times New Roman" w:hAnsi="Arial" w:cs="Arial"/>
          <w:sz w:val="20"/>
          <w:szCs w:val="20"/>
          <w:lang w:eastAsia="cs-CZ"/>
        </w:rPr>
        <w:t>………</w:t>
      </w:r>
    </w:p>
    <w:p w14:paraId="47952D2D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F2F23C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V………………………………dne……………………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</w:t>
      </w:r>
    </w:p>
    <w:p w14:paraId="4343CE4D" w14:textId="77777777" w:rsidR="00E85D2D" w:rsidRDefault="00E85D2D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079CE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cs-CZ"/>
        </w:rPr>
        <w:t>vedoucí praxe</w:t>
      </w:r>
    </w:p>
    <w:p w14:paraId="1B4E2608" w14:textId="77777777" w:rsidR="00224C7F" w:rsidRDefault="00224C7F" w:rsidP="001510E2">
      <w:pPr>
        <w:spacing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15D461" w14:textId="77777777" w:rsidR="00224C7F" w:rsidRPr="00224C7F" w:rsidRDefault="00224C7F" w:rsidP="00224C7F">
      <w:pPr>
        <w:pStyle w:val="Zkladntext"/>
        <w:rPr>
          <w:highlight w:val="yellow"/>
        </w:rPr>
      </w:pPr>
    </w:p>
    <w:sectPr w:rsidR="00224C7F" w:rsidRPr="00224C7F" w:rsidSect="009A36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A48"/>
    <w:multiLevelType w:val="hybridMultilevel"/>
    <w:tmpl w:val="A0FA3CCE"/>
    <w:lvl w:ilvl="0" w:tplc="158C1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2F7"/>
    <w:multiLevelType w:val="hybridMultilevel"/>
    <w:tmpl w:val="D210594A"/>
    <w:lvl w:ilvl="0" w:tplc="AA642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B3F73"/>
    <w:multiLevelType w:val="hybridMultilevel"/>
    <w:tmpl w:val="11E2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2BAA"/>
    <w:multiLevelType w:val="hybridMultilevel"/>
    <w:tmpl w:val="14E02C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108835">
    <w:abstractNumId w:val="0"/>
  </w:num>
  <w:num w:numId="2" w16cid:durableId="796489039">
    <w:abstractNumId w:val="1"/>
  </w:num>
  <w:num w:numId="3" w16cid:durableId="825901883">
    <w:abstractNumId w:val="2"/>
  </w:num>
  <w:num w:numId="4" w16cid:durableId="623660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0E2"/>
    <w:rsid w:val="000470DC"/>
    <w:rsid w:val="00093D02"/>
    <w:rsid w:val="000D2FAB"/>
    <w:rsid w:val="000D5E7D"/>
    <w:rsid w:val="000F6D3C"/>
    <w:rsid w:val="001510E2"/>
    <w:rsid w:val="00224C7F"/>
    <w:rsid w:val="0028405B"/>
    <w:rsid w:val="00326F14"/>
    <w:rsid w:val="003558A4"/>
    <w:rsid w:val="00367155"/>
    <w:rsid w:val="004702B2"/>
    <w:rsid w:val="004C79A1"/>
    <w:rsid w:val="004F518C"/>
    <w:rsid w:val="005079CE"/>
    <w:rsid w:val="00535BC3"/>
    <w:rsid w:val="00550A95"/>
    <w:rsid w:val="00571D7C"/>
    <w:rsid w:val="005A4688"/>
    <w:rsid w:val="005F5153"/>
    <w:rsid w:val="00610BC4"/>
    <w:rsid w:val="00716901"/>
    <w:rsid w:val="00756A85"/>
    <w:rsid w:val="00787A7D"/>
    <w:rsid w:val="007C50F9"/>
    <w:rsid w:val="00853B5B"/>
    <w:rsid w:val="00856C5B"/>
    <w:rsid w:val="008B3904"/>
    <w:rsid w:val="008F624D"/>
    <w:rsid w:val="009362D9"/>
    <w:rsid w:val="009641F9"/>
    <w:rsid w:val="0096710D"/>
    <w:rsid w:val="009A36E6"/>
    <w:rsid w:val="00A57090"/>
    <w:rsid w:val="00BD77D0"/>
    <w:rsid w:val="00CC167D"/>
    <w:rsid w:val="00D306C3"/>
    <w:rsid w:val="00DF6DAC"/>
    <w:rsid w:val="00E43622"/>
    <w:rsid w:val="00E460AD"/>
    <w:rsid w:val="00E85D2D"/>
    <w:rsid w:val="00E90BB8"/>
    <w:rsid w:val="00E928DE"/>
    <w:rsid w:val="00E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721"/>
  <w15:docId w15:val="{CE965218-4796-4EF6-A9DE-45A234F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0F9"/>
    <w:pPr>
      <w:ind w:left="720"/>
      <w:contextualSpacing/>
    </w:pPr>
  </w:style>
  <w:style w:type="paragraph" w:styleId="Zkladntext">
    <w:name w:val="Body Text"/>
    <w:basedOn w:val="Normln"/>
    <w:link w:val="ZkladntextChar"/>
    <w:rsid w:val="007C50F9"/>
    <w:pPr>
      <w:widowControl w:val="0"/>
      <w:spacing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50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167D"/>
    <w:rPr>
      <w:color w:val="0000FF"/>
      <w:u w:val="single"/>
    </w:rPr>
  </w:style>
  <w:style w:type="table" w:styleId="Mkatabulky">
    <w:name w:val="Table Grid"/>
    <w:basedOn w:val="Normlntabulka"/>
    <w:uiPriority w:val="59"/>
    <w:rsid w:val="00E85D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Zahradník</dc:creator>
  <cp:lastModifiedBy>Šandera Martin</cp:lastModifiedBy>
  <cp:revision>2</cp:revision>
  <dcterms:created xsi:type="dcterms:W3CDTF">2023-02-28T10:37:00Z</dcterms:created>
  <dcterms:modified xsi:type="dcterms:W3CDTF">2023-02-28T10:37:00Z</dcterms:modified>
</cp:coreProperties>
</file>